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XSpec="center" w:tblpY="-287"/>
        <w:tblW w:w="5229" w:type="pct"/>
        <w:tblBorders>
          <w:top w:val="thinThickSmallGap" w:sz="36" w:space="0" w:color="632423" w:themeColor="accent2" w:themeShade="80"/>
          <w:left w:val="thinThickSmallGap" w:sz="36" w:space="0" w:color="632423" w:themeColor="accent2" w:themeShade="80"/>
          <w:bottom w:val="thickThinSmallGap" w:sz="36" w:space="0" w:color="632423" w:themeColor="accent2" w:themeShade="80"/>
          <w:right w:val="thickThinSmallGap" w:sz="36" w:space="0" w:color="632423" w:themeColor="accent2" w:themeShade="80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0015"/>
      </w:tblGrid>
      <w:tr w:rsidR="00C3647D" w14:paraId="3C661758" w14:textId="77777777" w:rsidTr="00745918">
        <w:trPr>
          <w:trHeight w:val="3840"/>
        </w:trPr>
        <w:tc>
          <w:tcPr>
            <w:tcW w:w="5000" w:type="pct"/>
            <w:shd w:val="clear" w:color="auto" w:fill="FFFFFF" w:themeFill="background1"/>
          </w:tcPr>
          <w:p w14:paraId="13B5B178" w14:textId="77777777" w:rsidR="00C3647D" w:rsidRDefault="00C3647D" w:rsidP="00C3647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4F0D9B8F" wp14:editId="58158FBE">
                      <wp:simplePos x="0" y="0"/>
                      <wp:positionH relativeFrom="column">
                        <wp:posOffset>2297474</wp:posOffset>
                      </wp:positionH>
                      <wp:positionV relativeFrom="paragraph">
                        <wp:posOffset>597801</wp:posOffset>
                      </wp:positionV>
                      <wp:extent cx="3923414" cy="1041990"/>
                      <wp:effectExtent l="0" t="0" r="20320" b="25400"/>
                      <wp:wrapNone/>
                      <wp:docPr id="4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23414" cy="10419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3AF03BC" w14:textId="77777777" w:rsidR="00C3647D" w:rsidRDefault="00C3647D" w:rsidP="00C3647D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5364201" wp14:editId="0D8EC2E9">
                                        <wp:extent cx="3933825" cy="948690"/>
                                        <wp:effectExtent l="0" t="0" r="9525" b="3810"/>
                                        <wp:docPr id="5" name="Picture 5" descr="C:\Users\Priso\AppData\Local\Microsoft\Windows\INetCache\Content.Word\BISCAM NAME.JP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9" descr="C:\Users\Priso\AppData\Local\Microsoft\Windows\INetCache\Content.Word\BISCAM NAME.JP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933825" cy="9486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F0D9B8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" o:spid="_x0000_s1026" type="#_x0000_t202" style="position:absolute;margin-left:180.9pt;margin-top:47.05pt;width:308.95pt;height:82.0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" fillcolor="white [3201]" strokeweight=".5pt">
                      <v:textbox>
                        <w:txbxContent>
                          <w:p w14:paraId="43AF03BC" w14:textId="77777777" w:rsidR="00C3647D" w:rsidRDefault="00C3647D" w:rsidP="00C3647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5364201" wp14:editId="0D8EC2E9">
                                  <wp:extent cx="3933825" cy="948690"/>
                                  <wp:effectExtent l="0" t="0" r="9525" b="3810"/>
                                  <wp:docPr id="5" name="Picture 5" descr="C:\Users\Priso\AppData\Local\Microsoft\Windows\INetCache\Content.Word\BISCAM NAME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9" descr="C:\Users\Priso\AppData\Local\Microsoft\Windows\INetCache\Content.Word\BISCAM NAME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33825" cy="9486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E386136" wp14:editId="63F631C0">
                  <wp:extent cx="2296632" cy="2296632"/>
                  <wp:effectExtent l="0" t="0" r="8890" b="8890"/>
                  <wp:docPr id="3" name="Picture 3" descr="C:\Users\Priso\Downloads\Log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Priso\Downloads\Log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6605" cy="2296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dt>
      <w:sdtPr>
        <w:id w:val="172539550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sz w:val="28"/>
          <w:szCs w:val="28"/>
        </w:rPr>
      </w:sdtEndPr>
      <w:sdtContent>
        <w:p w14:paraId="339A6123" w14:textId="0FB21101" w:rsidR="00BC151D" w:rsidRDefault="009D0508">
          <w:r>
            <w:rPr>
              <w:rFonts w:ascii="Times New Roman" w:hAnsi="Times New Roman" w:cs="Times New Roman"/>
              <w:noProof/>
              <w:sz w:val="24"/>
              <w:szCs w:val="24"/>
            </w:rPr>
            <w:pict w14:anchorId="6008E878">
              <v:rect id="_x0000_s2055" style="position:absolute;margin-left:101.35pt;margin-top:205.95pt;width:234.4pt;height:170.1pt;z-index:251663872;mso-wrap-distance-left:2.88pt;mso-wrap-distance-top:2.88pt;mso-wrap-distance-right:2.88pt;mso-wrap-distance-bottom:2.88pt;mso-position-horizontal-relative:text;mso-position-vertical-relative:text" o:preferrelative="t" filled="f" stroked="f" strokecolor="black [0]" insetpen="t" o:cliptowrap="t">
                <v:stroke>
                  <o:left v:ext="view" color="black [0]"/>
                  <o:top v:ext="view" color="black [0]"/>
                  <o:right v:ext="view" color="black [0]"/>
                  <o:bottom v:ext="view" color="black [0]"/>
                  <o:column v:ext="view" color="black [0]"/>
                </v:stroke>
                <v:imagedata r:id="rId9" o:title="janitorial_pic Logo type2"/>
                <v:shadow on="t" color="#eeece1" offset=",9pt" offset2=",14pt"/>
                <v:path o:extrusionok="f"/>
                <o:lock v:ext="edit" aspectratio="t"/>
              </v:rect>
            </w:pict>
          </w:r>
        </w:p>
        <w:p w14:paraId="448D5135" w14:textId="115690C1" w:rsidR="00BC151D" w:rsidRDefault="00BC151D"/>
        <w:p w14:paraId="7C7141C1" w14:textId="577B63D1" w:rsidR="00BC151D" w:rsidRDefault="00BC151D"/>
        <w:p w14:paraId="1FF491B6" w14:textId="4A4508B7" w:rsidR="00BC151D" w:rsidRDefault="00E62FAC">
          <w:r>
            <w:rPr>
              <w:noProof/>
            </w:rPr>
            <w:drawing>
              <wp:anchor distT="0" distB="0" distL="114300" distR="114300" simplePos="0" relativeHeight="251656704" behindDoc="0" locked="0" layoutInCell="1" allowOverlap="1" wp14:anchorId="6B263641" wp14:editId="064C198D">
                <wp:simplePos x="0" y="0"/>
                <wp:positionH relativeFrom="column">
                  <wp:posOffset>3275965</wp:posOffset>
                </wp:positionH>
                <wp:positionV relativeFrom="paragraph">
                  <wp:posOffset>135890</wp:posOffset>
                </wp:positionV>
                <wp:extent cx="942975" cy="942975"/>
                <wp:effectExtent l="0" t="0" r="9525" b="9525"/>
                <wp:wrapSquare wrapText="bothSides"/>
                <wp:docPr id="7" name="Picture 7" descr="C:\Users\Priso\Downloads\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8" descr="C:\Users\Priso\Downloads\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42975" cy="942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7F364471" w14:textId="2DA0A08D" w:rsidR="009D0508" w:rsidRPr="00325801" w:rsidRDefault="009D0508" w:rsidP="009D0508">
          <w:pPr>
            <w:spacing w:after="0" w:line="240" w:lineRule="auto"/>
            <w:jc w:val="center"/>
            <w:rPr>
              <w:rFonts w:ascii="Times New Roman" w:hAnsi="Times New Roman" w:cs="Times New Roman"/>
              <w:b/>
              <w:bCs/>
              <w:noProof/>
              <w:color w:val="4BACC6" w:themeColor="accent5"/>
              <w14:shadow w14:blurRad="12700" w14:dist="38100" w14:dir="2700000" w14:sx="100000" w14:sy="100000" w14:kx="0" w14:ky="0" w14:algn="tl">
                <w14:schemeClr w14:val="accent5">
                  <w14:lumMod w14:val="60000"/>
                  <w14:lumOff w14:val="40000"/>
                </w14:schemeClr>
              </w14:shadow>
              <w14:textOutline w14:w="9525" w14:cap="flat" w14:cmpd="sng" w14:algn="ctr">
                <w14:solidFill>
                  <w14:srgbClr w14:val="0070C0"/>
                </w14:solidFill>
                <w14:prstDash w14:val="solid"/>
                <w14:round/>
              </w14:textOutline>
              <w14:stylisticSets>
                <w14:styleSet w14:id="6"/>
              </w14:stylisticSets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7968" behindDoc="0" locked="0" layoutInCell="1" allowOverlap="1" wp14:anchorId="3946DFDD" wp14:editId="72BF3D53">
                    <wp:simplePos x="0" y="0"/>
                    <wp:positionH relativeFrom="column">
                      <wp:posOffset>1114425</wp:posOffset>
                    </wp:positionH>
                    <wp:positionV relativeFrom="paragraph">
                      <wp:posOffset>1180465</wp:posOffset>
                    </wp:positionV>
                    <wp:extent cx="3238500" cy="266700"/>
                    <wp:effectExtent l="0" t="0" r="0" b="0"/>
                    <wp:wrapNone/>
                    <wp:docPr id="2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238500" cy="266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19CF64F" w14:textId="77777777" w:rsidR="009D0508" w:rsidRPr="00325801" w:rsidRDefault="009D0508" w:rsidP="009D0508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noProof/>
                                    <w:color w:val="4BACC6" w:themeColor="accent5"/>
                                    <w14:shadow w14:blurRad="12700" w14:dist="38100" w14:dir="2700000" w14:sx="100000" w14:sy="100000" w14:kx="0" w14:ky="0" w14:algn="tl">
                                      <w14:schemeClr w14:val="accent5">
                                        <w14:lumMod w14:val="60000"/>
                                        <w14:lumOff w14:val="4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70C0"/>
                                      </w14:solidFill>
                                      <w14:prstDash w14:val="solid"/>
                                      <w14:round/>
                                    </w14:textOutline>
                                    <w14:stylisticSets>
                                      <w14:styleSet w14:id="6"/>
                                    </w14:stylisticSets>
                                  </w:rPr>
                                </w:pPr>
                                <w:r w:rsidRPr="00325801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noProof/>
                                    <w:color w:val="4BACC6" w:themeColor="accent5"/>
                                    <w14:shadow w14:blurRad="12700" w14:dist="38100" w14:dir="2700000" w14:sx="100000" w14:sy="100000" w14:kx="0" w14:ky="0" w14:algn="tl">
                                      <w14:schemeClr w14:val="accent5">
                                        <w14:lumMod w14:val="60000"/>
                                        <w14:lumOff w14:val="4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70C0"/>
                                      </w14:solidFill>
                                      <w14:prstDash w14:val="solid"/>
                                      <w14:round/>
                                    </w14:textOutline>
                                    <w14:stylisticSets>
                                      <w14:styleSet w14:id="6"/>
                                    </w14:stylisticSets>
                                  </w:rPr>
                                  <w:t>BISCAM CLEANING AGENCY</w:t>
                                </w:r>
                              </w:p>
                              <w:p w14:paraId="7DA1EADE" w14:textId="77777777" w:rsidR="009D0508" w:rsidRPr="002A59AA" w:rsidRDefault="009D0508" w:rsidP="009D0508">
                                <w:pPr>
                                  <w:rPr>
                                    <w:b/>
                                    <w:bCs/>
                                    <w:color w:val="4BACC6" w:themeColor="accent5"/>
                                    <w:sz w:val="20"/>
                                    <w:szCs w:val="20"/>
                                    <w14:shadow w14:blurRad="12700" w14:dist="38100" w14:dir="2700000" w14:sx="100000" w14:sy="100000" w14:kx="0" w14:ky="0" w14:algn="tl">
                                      <w14:schemeClr w14:val="accent5">
                                        <w14:lumMod w14:val="60000"/>
                                        <w14:lumOff w14:val="4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70C0"/>
                                      </w14:solidFill>
                                      <w14:prstDash w14:val="solid"/>
                                      <w14:round/>
                                    </w14:textOutline>
                                    <w14:stylisticSets>
                                      <w14:styleSet w14:id="6"/>
                                    </w14:stylisticSets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CanDown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946DFDD" id="Text Box 2" o:spid="_x0000_s1027" type="#_x0000_t202" style="position:absolute;left:0;text-align:left;margin-left:87.75pt;margin-top:92.95pt;width:255pt;height:21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" filled="f" stroked="f">
                    <v:textbox>
                      <w:txbxContent>
                        <w:p w14:paraId="019CF64F" w14:textId="77777777" w:rsidR="009D0508" w:rsidRPr="00325801" w:rsidRDefault="009D0508" w:rsidP="009D0508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b/>
                              <w:bCs/>
                              <w:noProof/>
                              <w:color w:val="4BACC6" w:themeColor="accent5"/>
                              <w14:shadow w14:blurRad="12700" w14:dist="38100" w14:dir="2700000" w14:sx="100000" w14:sy="100000" w14:kx="0" w14:ky="0" w14:algn="tl">
                                <w14:schemeClr w14:val="accent5">
                                  <w14:lumMod w14:val="60000"/>
                                  <w14:lumOff w14:val="4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rgbClr w14:val="0070C0"/>
                                </w14:solidFill>
                                <w14:prstDash w14:val="solid"/>
                                <w14:round/>
                              </w14:textOutline>
                              <w14:stylisticSets>
                                <w14:styleSet w14:id="6"/>
                              </w14:stylisticSets>
                            </w:rPr>
                          </w:pPr>
                          <w:r w:rsidRPr="00325801">
                            <w:rPr>
                              <w:rFonts w:ascii="Times New Roman" w:hAnsi="Times New Roman" w:cs="Times New Roman"/>
                              <w:b/>
                              <w:bCs/>
                              <w:noProof/>
                              <w:color w:val="4BACC6" w:themeColor="accent5"/>
                              <w14:shadow w14:blurRad="12700" w14:dist="38100" w14:dir="2700000" w14:sx="100000" w14:sy="100000" w14:kx="0" w14:ky="0" w14:algn="tl">
                                <w14:schemeClr w14:val="accent5">
                                  <w14:lumMod w14:val="60000"/>
                                  <w14:lumOff w14:val="4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rgbClr w14:val="0070C0"/>
                                </w14:solidFill>
                                <w14:prstDash w14:val="solid"/>
                                <w14:round/>
                              </w14:textOutline>
                              <w14:stylisticSets>
                                <w14:styleSet w14:id="6"/>
                              </w14:stylisticSets>
                            </w:rPr>
                            <w:t>BISCAM CLEANING AGENCY</w:t>
                          </w:r>
                        </w:p>
                        <w:p w14:paraId="7DA1EADE" w14:textId="77777777" w:rsidR="009D0508" w:rsidRPr="002A59AA" w:rsidRDefault="009D0508" w:rsidP="009D0508">
                          <w:pPr>
                            <w:rPr>
                              <w:b/>
                              <w:bCs/>
                              <w:color w:val="4BACC6" w:themeColor="accent5"/>
                              <w:sz w:val="20"/>
                              <w:szCs w:val="20"/>
                              <w14:shadow w14:blurRad="12700" w14:dist="38100" w14:dir="2700000" w14:sx="100000" w14:sy="100000" w14:kx="0" w14:ky="0" w14:algn="tl">
                                <w14:schemeClr w14:val="accent5">
                                  <w14:lumMod w14:val="60000"/>
                                  <w14:lumOff w14:val="4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rgbClr w14:val="0070C0"/>
                                </w14:solidFill>
                                <w14:prstDash w14:val="solid"/>
                                <w14:round/>
                              </w14:textOutline>
                              <w14:stylisticSets>
                                <w14:styleSet w14:id="6"/>
                              </w14:stylisticSets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rFonts w:ascii="Times New Roman" w:hAnsi="Times New Roman" w:cs="Times New Roman"/>
              <w:noProof/>
              <w:sz w:val="28"/>
              <w:szCs w:val="28"/>
            </w:rPr>
            <w:pict w14:anchorId="1F4E2DCB">
              <v:shape id="_x0000_s2056" type="#_x0000_t202" style="position:absolute;left:0;text-align:left;margin-left:100.65pt;margin-top:114.05pt;width:233.7pt;height:20.3pt;z-index:251664896;mso-wrap-distance-left:2.88pt;mso-wrap-distance-top:2.88pt;mso-wrap-distance-right:2.88pt;mso-wrap-distance-bottom:2.88pt;mso-position-horizontal-relative:text;mso-position-vertical-relative:text" stroked="f" strokecolor="black [0]" insetpen="t" o:cliptowrap="t">
                <v:stroke>
                  <o:left v:ext="view" color="black [0]" joinstyle="miter" insetpen="t"/>
                  <o:top v:ext="view" color="black [0]" joinstyle="miter" insetpen="t"/>
                  <o:right v:ext="view" color="black [0]" joinstyle="miter" insetpen="t"/>
                  <o:bottom v:ext="view" color="black [0]" joinstyle="miter" insetpen="t"/>
                  <o:column v:ext="view" color="black [0]"/>
                </v:stroke>
                <v:shadow on="t" color="#eeece1" offset=",3pt" offset2=",2pt"/>
                <v:textbox style="mso-next-textbox:#_x0000_s2056;mso-column-margin:5.76pt" inset="2.88pt,2.88pt,2.88pt,2.88pt">
                  <w:txbxContent>
                    <w:p w14:paraId="26835921" w14:textId="77777777" w:rsidR="00C3647D" w:rsidRDefault="00C3647D" w:rsidP="00C3647D">
                      <w:pPr>
                        <w:widowControl w:val="0"/>
                        <w:jc w:val="center"/>
                        <w:rPr>
                          <w:rFonts w:ascii="Bradley Hand ITC" w:hAnsi="Bradley Hand ITC"/>
                          <w:b/>
                          <w:bCs/>
                        </w:rPr>
                      </w:pPr>
                      <w:r>
                        <w:rPr>
                          <w:rFonts w:ascii="Bradley Hand ITC" w:hAnsi="Bradley Hand ITC"/>
                          <w:b/>
                          <w:bCs/>
                        </w:rPr>
                        <w:t>Keeping it clean always</w:t>
                      </w:r>
                    </w:p>
                  </w:txbxContent>
                </v:textbox>
              </v:shape>
            </w:pict>
          </w:r>
          <w:r w:rsidR="00BC151D">
            <w:rPr>
              <w:rFonts w:ascii="Times New Roman" w:hAnsi="Times New Roman" w:cs="Times New Roman"/>
              <w:sz w:val="28"/>
              <w:szCs w:val="28"/>
            </w:rPr>
            <w:br w:type="page"/>
          </w:r>
          <w:r w:rsidRPr="009D0508">
            <w:rPr>
              <w:rFonts w:ascii="Times New Roman" w:hAnsi="Times New Roman" w:cs="Times New Roman"/>
              <w:b/>
              <w:bCs/>
              <w:noProof/>
              <w:color w:val="4BACC6" w:themeColor="accent5"/>
              <w14:shadow w14:blurRad="12700" w14:dist="38100" w14:dir="2700000" w14:sx="100000" w14:sy="100000" w14:kx="0" w14:ky="0" w14:algn="tl">
                <w14:schemeClr w14:val="accent5">
                  <w14:lumMod w14:val="60000"/>
                  <w14:lumOff w14:val="40000"/>
                </w14:schemeClr>
              </w14:shadow>
              <w14:textOutline w14:w="9525" w14:cap="flat" w14:cmpd="sng" w14:algn="ctr">
                <w14:solidFill>
                  <w14:srgbClr w14:val="0070C0"/>
                </w14:solidFill>
                <w14:prstDash w14:val="solid"/>
                <w14:round/>
              </w14:textOutline>
              <w14:stylisticSets>
                <w14:styleSet w14:id="6"/>
              </w14:stylisticSets>
            </w:rPr>
            <w:lastRenderedPageBreak/>
            <w:t>BISCAM</w:t>
          </w:r>
          <w:r w:rsidRPr="00325801">
            <w:rPr>
              <w:rFonts w:ascii="Times New Roman" w:hAnsi="Times New Roman" w:cs="Times New Roman"/>
              <w:b/>
              <w:bCs/>
              <w:noProof/>
              <w:color w:val="4BACC6" w:themeColor="accent5"/>
              <w14:shadow w14:blurRad="12700" w14:dist="38100" w14:dir="2700000" w14:sx="100000" w14:sy="100000" w14:kx="0" w14:ky="0" w14:algn="tl">
                <w14:schemeClr w14:val="accent5">
                  <w14:lumMod w14:val="60000"/>
                  <w14:lumOff w14:val="40000"/>
                </w14:schemeClr>
              </w14:shadow>
              <w14:textOutline w14:w="9525" w14:cap="flat" w14:cmpd="sng" w14:algn="ctr">
                <w14:solidFill>
                  <w14:srgbClr w14:val="0070C0"/>
                </w14:solidFill>
                <w14:prstDash w14:val="solid"/>
                <w14:round/>
              </w14:textOutline>
              <w14:stylisticSets>
                <w14:styleSet w14:id="6"/>
              </w14:stylisticSets>
            </w:rPr>
            <w:t xml:space="preserve"> CLEANING AGENCY</w:t>
          </w:r>
        </w:p>
        <w:p w14:paraId="0486ABB1" w14:textId="5FECAE7E" w:rsidR="00BC151D" w:rsidRDefault="00000000">
          <w:pPr>
            <w:rPr>
              <w:rFonts w:ascii="Times New Roman" w:hAnsi="Times New Roman" w:cs="Times New Roman"/>
              <w:sz w:val="28"/>
              <w:szCs w:val="28"/>
            </w:rPr>
          </w:pPr>
        </w:p>
      </w:sdtContent>
    </w:sdt>
    <w:p w14:paraId="3D755E19" w14:textId="77777777" w:rsidR="003A7A64" w:rsidRPr="00CD10C8" w:rsidRDefault="0043565B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CD10C8">
        <w:rPr>
          <w:rFonts w:ascii="Times New Roman" w:hAnsi="Times New Roman" w:cs="Times New Roman"/>
          <w:b/>
          <w:sz w:val="28"/>
          <w:szCs w:val="28"/>
          <w:u w:val="single"/>
        </w:rPr>
        <w:t>ABOUT US</w:t>
      </w:r>
    </w:p>
    <w:p w14:paraId="5AA7B2C8" w14:textId="77777777" w:rsidR="0043565B" w:rsidRPr="0075740F" w:rsidRDefault="009C7FAA">
      <w:pPr>
        <w:rPr>
          <w:rFonts w:ascii="Times New Roman" w:hAnsi="Times New Roman" w:cs="Times New Roman"/>
          <w:sz w:val="28"/>
          <w:szCs w:val="28"/>
        </w:rPr>
      </w:pPr>
      <w:r w:rsidRPr="0075740F">
        <w:rPr>
          <w:rFonts w:ascii="Times New Roman" w:hAnsi="Times New Roman" w:cs="Times New Roman"/>
          <w:sz w:val="28"/>
          <w:szCs w:val="28"/>
        </w:rPr>
        <w:t>BISCAM Clean</w:t>
      </w:r>
      <w:r w:rsidR="008D7F6A">
        <w:rPr>
          <w:rFonts w:ascii="Times New Roman" w:hAnsi="Times New Roman" w:cs="Times New Roman"/>
          <w:sz w:val="28"/>
          <w:szCs w:val="28"/>
        </w:rPr>
        <w:t>ing</w:t>
      </w:r>
      <w:r w:rsidRPr="0075740F">
        <w:rPr>
          <w:rFonts w:ascii="Times New Roman" w:hAnsi="Times New Roman" w:cs="Times New Roman"/>
          <w:sz w:val="28"/>
          <w:szCs w:val="28"/>
        </w:rPr>
        <w:t xml:space="preserve"> Service</w:t>
      </w:r>
      <w:r w:rsidR="00AF3CDD">
        <w:rPr>
          <w:rFonts w:ascii="Times New Roman" w:hAnsi="Times New Roman" w:cs="Times New Roman"/>
          <w:sz w:val="28"/>
          <w:szCs w:val="28"/>
        </w:rPr>
        <w:t>s</w:t>
      </w:r>
      <w:r w:rsidR="0043565B" w:rsidRPr="0075740F">
        <w:rPr>
          <w:rFonts w:ascii="Times New Roman" w:hAnsi="Times New Roman" w:cs="Times New Roman"/>
          <w:sz w:val="28"/>
          <w:szCs w:val="28"/>
        </w:rPr>
        <w:t xml:space="preserve"> is a </w:t>
      </w:r>
      <w:r w:rsidR="00CA4456" w:rsidRPr="0075740F">
        <w:rPr>
          <w:rFonts w:ascii="Times New Roman" w:hAnsi="Times New Roman" w:cs="Times New Roman"/>
          <w:sz w:val="28"/>
          <w:szCs w:val="28"/>
        </w:rPr>
        <w:t>branch</w:t>
      </w:r>
      <w:r w:rsidR="0043565B" w:rsidRPr="0075740F">
        <w:rPr>
          <w:rFonts w:ascii="Times New Roman" w:hAnsi="Times New Roman" w:cs="Times New Roman"/>
          <w:sz w:val="28"/>
          <w:szCs w:val="28"/>
        </w:rPr>
        <w:t xml:space="preserve"> of the BISCAM INVESTMENT GROUP with an eco-friendly perspective.</w:t>
      </w:r>
      <w:r w:rsidR="00CA4456" w:rsidRPr="0075740F">
        <w:rPr>
          <w:rFonts w:ascii="Times New Roman" w:hAnsi="Times New Roman" w:cs="Times New Roman"/>
          <w:sz w:val="28"/>
          <w:szCs w:val="28"/>
        </w:rPr>
        <w:t xml:space="preserve"> We are dedicated to providing professional services at the best prices to all our clients</w:t>
      </w:r>
      <w:r w:rsidRPr="0075740F">
        <w:rPr>
          <w:rFonts w:ascii="Times New Roman" w:hAnsi="Times New Roman" w:cs="Times New Roman"/>
          <w:sz w:val="28"/>
          <w:szCs w:val="28"/>
        </w:rPr>
        <w:t>.</w:t>
      </w:r>
      <w:r w:rsidR="00CA4456" w:rsidRPr="0075740F">
        <w:rPr>
          <w:rFonts w:ascii="Times New Roman" w:hAnsi="Times New Roman" w:cs="Times New Roman"/>
          <w:sz w:val="28"/>
          <w:szCs w:val="28"/>
        </w:rPr>
        <w:t xml:space="preserve"> </w:t>
      </w:r>
      <w:r w:rsidRPr="0075740F">
        <w:rPr>
          <w:rFonts w:ascii="Times New Roman" w:hAnsi="Times New Roman" w:cs="Times New Roman"/>
          <w:sz w:val="28"/>
          <w:szCs w:val="28"/>
        </w:rPr>
        <w:t>Our</w:t>
      </w:r>
      <w:r w:rsidR="00CA4456" w:rsidRPr="0075740F">
        <w:rPr>
          <w:rFonts w:ascii="Times New Roman" w:hAnsi="Times New Roman" w:cs="Times New Roman"/>
          <w:sz w:val="28"/>
          <w:szCs w:val="28"/>
        </w:rPr>
        <w:t xml:space="preserve"> motto </w:t>
      </w:r>
      <w:r w:rsidRPr="0075740F">
        <w:rPr>
          <w:rFonts w:ascii="Times New Roman" w:hAnsi="Times New Roman" w:cs="Times New Roman"/>
          <w:sz w:val="28"/>
          <w:szCs w:val="28"/>
        </w:rPr>
        <w:t xml:space="preserve">is </w:t>
      </w:r>
      <w:r w:rsidR="00CA4456" w:rsidRPr="0075740F">
        <w:rPr>
          <w:rFonts w:ascii="Times New Roman" w:hAnsi="Times New Roman" w:cs="Times New Roman"/>
          <w:sz w:val="28"/>
          <w:szCs w:val="28"/>
        </w:rPr>
        <w:t>“</w:t>
      </w:r>
      <w:r w:rsidR="00AF3CDD">
        <w:rPr>
          <w:rFonts w:ascii="Times New Roman" w:hAnsi="Times New Roman" w:cs="Times New Roman"/>
          <w:i/>
          <w:sz w:val="28"/>
          <w:szCs w:val="28"/>
        </w:rPr>
        <w:t>KEEPING IT CLEAN ALWAYS</w:t>
      </w:r>
      <w:r w:rsidR="00CA4456" w:rsidRPr="0075740F">
        <w:rPr>
          <w:rFonts w:ascii="Times New Roman" w:hAnsi="Times New Roman" w:cs="Times New Roman"/>
          <w:sz w:val="28"/>
          <w:szCs w:val="28"/>
        </w:rPr>
        <w:t>”.</w:t>
      </w:r>
    </w:p>
    <w:p w14:paraId="6E828A5B" w14:textId="77777777" w:rsidR="0043565B" w:rsidRPr="00CD10C8" w:rsidRDefault="0075740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CD10C8">
        <w:rPr>
          <w:rFonts w:ascii="Times New Roman" w:hAnsi="Times New Roman" w:cs="Times New Roman"/>
          <w:b/>
          <w:sz w:val="28"/>
          <w:szCs w:val="28"/>
          <w:u w:val="single"/>
        </w:rPr>
        <w:t>OUR SERVICES</w:t>
      </w:r>
    </w:p>
    <w:p w14:paraId="2102ADE3" w14:textId="77777777" w:rsidR="00CA4456" w:rsidRPr="0075740F" w:rsidRDefault="0043565B">
      <w:pP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75740F">
        <w:rPr>
          <w:rFonts w:ascii="Times New Roman" w:hAnsi="Times New Roman" w:cs="Times New Roman"/>
          <w:sz w:val="28"/>
          <w:szCs w:val="28"/>
        </w:rPr>
        <w:t>Our se</w:t>
      </w:r>
      <w:r w:rsidR="00CA4456" w:rsidRPr="0075740F">
        <w:rPr>
          <w:rFonts w:ascii="Times New Roman" w:hAnsi="Times New Roman" w:cs="Times New Roman"/>
          <w:sz w:val="28"/>
          <w:szCs w:val="28"/>
        </w:rPr>
        <w:t xml:space="preserve">rvices range from residential through commercial to industrial cleaning; from </w:t>
      </w:r>
      <w:r w:rsidRPr="0075740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housecleaning, janitorial work, </w:t>
      </w:r>
      <w:r w:rsidR="00CA4456" w:rsidRPr="0075740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to</w:t>
      </w:r>
      <w:r w:rsidRPr="0075740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specialty </w:t>
      </w:r>
      <w:r w:rsidR="00AF3CD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cleaning.</w:t>
      </w:r>
      <w:r w:rsidRPr="0075740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r w:rsidR="00AF3CDD" w:rsidRPr="0075740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We</w:t>
      </w:r>
      <w:r w:rsidR="00CA4456" w:rsidRPr="0075740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r w:rsidRPr="0075740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clean like </w:t>
      </w:r>
      <w:r w:rsidR="00CA4456" w:rsidRPr="0075740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it’s our</w:t>
      </w:r>
      <w:r w:rsidRPr="0075740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own home or </w:t>
      </w:r>
      <w:r w:rsidR="00C76F0B" w:rsidRPr="0075740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office. We offer services in the following domains:</w:t>
      </w:r>
    </w:p>
    <w:p w14:paraId="7ED5956F" w14:textId="77777777" w:rsidR="00CA4456" w:rsidRPr="0075740F" w:rsidRDefault="00CA4456" w:rsidP="00CA44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5740F">
        <w:rPr>
          <w:rFonts w:ascii="Times New Roman" w:hAnsi="Times New Roman" w:cs="Times New Roman"/>
          <w:sz w:val="28"/>
          <w:szCs w:val="28"/>
        </w:rPr>
        <w:t>General house cleaning</w:t>
      </w:r>
    </w:p>
    <w:p w14:paraId="62D2B776" w14:textId="77777777" w:rsidR="00CA4456" w:rsidRPr="0075740F" w:rsidRDefault="00CA4456" w:rsidP="00CA44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5740F">
        <w:rPr>
          <w:rFonts w:ascii="Times New Roman" w:hAnsi="Times New Roman" w:cs="Times New Roman"/>
          <w:sz w:val="28"/>
          <w:szCs w:val="28"/>
        </w:rPr>
        <w:t>Hotel</w:t>
      </w:r>
      <w:r w:rsidR="00C76F0B" w:rsidRPr="0075740F">
        <w:rPr>
          <w:rFonts w:ascii="Times New Roman" w:hAnsi="Times New Roman" w:cs="Times New Roman"/>
          <w:sz w:val="28"/>
          <w:szCs w:val="28"/>
        </w:rPr>
        <w:t>s</w:t>
      </w:r>
      <w:r w:rsidRPr="0075740F">
        <w:rPr>
          <w:rFonts w:ascii="Times New Roman" w:hAnsi="Times New Roman" w:cs="Times New Roman"/>
          <w:sz w:val="28"/>
          <w:szCs w:val="28"/>
        </w:rPr>
        <w:t xml:space="preserve"> and office cleaning</w:t>
      </w:r>
    </w:p>
    <w:p w14:paraId="48D518B0" w14:textId="77777777" w:rsidR="00CA4456" w:rsidRPr="0075740F" w:rsidRDefault="00CA4456" w:rsidP="00CA44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5740F">
        <w:rPr>
          <w:rFonts w:ascii="Times New Roman" w:hAnsi="Times New Roman" w:cs="Times New Roman"/>
          <w:sz w:val="28"/>
          <w:szCs w:val="28"/>
        </w:rPr>
        <w:t>Warehouse cleaning</w:t>
      </w:r>
    </w:p>
    <w:p w14:paraId="3220E437" w14:textId="77777777" w:rsidR="0043565B" w:rsidRDefault="00C76F0B" w:rsidP="00CA44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5740F">
        <w:rPr>
          <w:rFonts w:ascii="Times New Roman" w:hAnsi="Times New Roman" w:cs="Times New Roman"/>
          <w:sz w:val="28"/>
          <w:szCs w:val="28"/>
        </w:rPr>
        <w:t>Ship deck cleaning</w:t>
      </w:r>
    </w:p>
    <w:p w14:paraId="32DFE860" w14:textId="063566FD" w:rsidR="00157CC0" w:rsidRPr="0075740F" w:rsidRDefault="00456A8F" w:rsidP="00CA44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Placement of workers for cleaning of Homes and Offices</w:t>
      </w:r>
    </w:p>
    <w:p w14:paraId="52E26EE9" w14:textId="77777777" w:rsidR="00F5241E" w:rsidRPr="00CD10C8" w:rsidRDefault="00F5241E" w:rsidP="009C7FA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CD10C8">
        <w:rPr>
          <w:rFonts w:ascii="Times New Roman" w:hAnsi="Times New Roman" w:cs="Times New Roman"/>
          <w:b/>
          <w:sz w:val="28"/>
          <w:szCs w:val="28"/>
          <w:u w:val="single"/>
        </w:rPr>
        <w:t>CALL US</w:t>
      </w:r>
    </w:p>
    <w:p w14:paraId="53C5B7C9" w14:textId="77777777" w:rsidR="009C7FAA" w:rsidRDefault="00E418EF" w:rsidP="009C7FAA">
      <w:pPr>
        <w:rPr>
          <w:rFonts w:ascii="Times New Roman" w:hAnsi="Times New Roman" w:cs="Times New Roman"/>
          <w:sz w:val="28"/>
          <w:szCs w:val="28"/>
        </w:rPr>
      </w:pPr>
      <w:r w:rsidRPr="00A71E86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With a consistently and efficiently</w:t>
      </w:r>
      <w:r w:rsidR="00A71E86" w:rsidRPr="00A71E86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active</w:t>
      </w:r>
      <w:r w:rsidRPr="00A71E86">
        <w:rPr>
          <w:rStyle w:val="apple-converted-space"/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 </w:t>
      </w:r>
      <w:r w:rsidRPr="005C48F8">
        <w:rPr>
          <w:rFonts w:ascii="Times New Roman" w:hAnsi="Times New Roman" w:cs="Times New Roman"/>
          <w:sz w:val="28"/>
          <w:szCs w:val="28"/>
          <w:shd w:val="clear" w:color="auto" w:fill="FFFFFF"/>
        </w:rPr>
        <w:t>customer service</w:t>
      </w:r>
      <w:r w:rsidR="00A71E86" w:rsidRPr="00A71E86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, we are dedicated to render the most qualitative services to all our clients, for their satisfaction.</w:t>
      </w:r>
      <w:r w:rsidRPr="00A71E86">
        <w:rPr>
          <w:rFonts w:ascii="Times New Roman" w:hAnsi="Times New Roman" w:cs="Times New Roman"/>
          <w:sz w:val="28"/>
          <w:szCs w:val="28"/>
        </w:rPr>
        <w:t xml:space="preserve"> </w:t>
      </w:r>
      <w:r w:rsidR="005C48F8">
        <w:rPr>
          <w:rFonts w:ascii="Times New Roman" w:hAnsi="Times New Roman" w:cs="Times New Roman"/>
          <w:sz w:val="28"/>
          <w:szCs w:val="28"/>
        </w:rPr>
        <w:t>Our customer service is seriously committed to continuously build good relationship</w:t>
      </w:r>
      <w:r w:rsidR="006D7C11">
        <w:rPr>
          <w:rFonts w:ascii="Times New Roman" w:hAnsi="Times New Roman" w:cs="Times New Roman"/>
          <w:sz w:val="28"/>
          <w:szCs w:val="28"/>
        </w:rPr>
        <w:t>s</w:t>
      </w:r>
      <w:r w:rsidR="005C48F8">
        <w:rPr>
          <w:rFonts w:ascii="Times New Roman" w:hAnsi="Times New Roman" w:cs="Times New Roman"/>
          <w:sz w:val="28"/>
          <w:szCs w:val="28"/>
        </w:rPr>
        <w:t xml:space="preserve"> with our clients. </w:t>
      </w:r>
      <w:r w:rsidR="009C7FAA" w:rsidRPr="00A71E86">
        <w:rPr>
          <w:rFonts w:ascii="Times New Roman" w:hAnsi="Times New Roman" w:cs="Times New Roman"/>
          <w:sz w:val="28"/>
          <w:szCs w:val="28"/>
        </w:rPr>
        <w:t>We are just one call away. If it is dirty, then we can make it clean.</w:t>
      </w:r>
    </w:p>
    <w:p w14:paraId="63287D5F" w14:textId="77777777" w:rsidR="00157CC0" w:rsidRPr="003A3D55" w:rsidRDefault="003A3D55" w:rsidP="003A3D55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3A3D55">
        <w:rPr>
          <w:rFonts w:ascii="Times New Roman" w:hAnsi="Times New Roman" w:cs="Times New Roman"/>
          <w:noProof/>
          <w:sz w:val="28"/>
          <w:szCs w:val="28"/>
        </w:rPr>
        <w:t>BISCAM INVESTMENT SARL</w:t>
      </w:r>
    </w:p>
    <w:p w14:paraId="235EA02C" w14:textId="77777777" w:rsidR="003A3D55" w:rsidRPr="003A3D55" w:rsidRDefault="003A3D55" w:rsidP="003A3D55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3A3D55">
        <w:rPr>
          <w:rFonts w:ascii="Times New Roman" w:hAnsi="Times New Roman" w:cs="Times New Roman"/>
          <w:noProof/>
          <w:sz w:val="28"/>
          <w:szCs w:val="28"/>
        </w:rPr>
        <w:t>Ancienne route bonaberi, douala</w:t>
      </w:r>
    </w:p>
    <w:p w14:paraId="003378BA" w14:textId="77777777" w:rsidR="003A3D55" w:rsidRPr="003A3D55" w:rsidRDefault="003A3D55" w:rsidP="003A3D55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3A3D55">
        <w:rPr>
          <w:rFonts w:ascii="Times New Roman" w:hAnsi="Times New Roman" w:cs="Times New Roman"/>
          <w:noProof/>
          <w:sz w:val="28"/>
          <w:szCs w:val="28"/>
        </w:rPr>
        <w:t>p.o box 1159 douala</w:t>
      </w:r>
    </w:p>
    <w:p w14:paraId="51AB28A6" w14:textId="5B30FFEC" w:rsidR="003A3D55" w:rsidRPr="003A3D55" w:rsidRDefault="003A3D55" w:rsidP="003A3D55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3A3D55">
        <w:rPr>
          <w:rFonts w:ascii="Times New Roman" w:hAnsi="Times New Roman" w:cs="Times New Roman"/>
          <w:noProof/>
          <w:sz w:val="28"/>
          <w:szCs w:val="28"/>
        </w:rPr>
        <w:t xml:space="preserve">Telephone: (+237) </w:t>
      </w:r>
      <w:r w:rsidR="00456A8F">
        <w:rPr>
          <w:rFonts w:ascii="Times New Roman" w:hAnsi="Times New Roman" w:cs="Times New Roman"/>
          <w:noProof/>
          <w:sz w:val="28"/>
          <w:szCs w:val="28"/>
        </w:rPr>
        <w:t>683079785</w:t>
      </w:r>
    </w:p>
    <w:p w14:paraId="2E43412C" w14:textId="37732397" w:rsidR="003A3D55" w:rsidRPr="008D7F6A" w:rsidRDefault="003A3D55" w:rsidP="003A3D55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8D7F6A">
        <w:rPr>
          <w:rFonts w:ascii="Times New Roman" w:hAnsi="Times New Roman" w:cs="Times New Roman"/>
          <w:noProof/>
          <w:sz w:val="28"/>
          <w:szCs w:val="28"/>
        </w:rPr>
        <w:t>Mobile: (+237) 677941547</w:t>
      </w:r>
    </w:p>
    <w:p w14:paraId="6528072E" w14:textId="57291AD7" w:rsidR="003A3D55" w:rsidRPr="008D7F6A" w:rsidRDefault="003A3D55" w:rsidP="003A3D55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8D7F6A">
        <w:rPr>
          <w:rFonts w:ascii="Times New Roman" w:hAnsi="Times New Roman" w:cs="Times New Roman"/>
          <w:noProof/>
          <w:sz w:val="28"/>
          <w:szCs w:val="28"/>
        </w:rPr>
        <w:t xml:space="preserve">e-mail: </w:t>
      </w:r>
    </w:p>
    <w:p w14:paraId="4BA85384" w14:textId="5EF792C7" w:rsidR="003A3D55" w:rsidRDefault="003A3D55" w:rsidP="003A3D55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8D7F6A">
        <w:rPr>
          <w:rFonts w:ascii="Times New Roman" w:hAnsi="Times New Roman" w:cs="Times New Roman"/>
          <w:noProof/>
          <w:sz w:val="28"/>
          <w:szCs w:val="28"/>
        </w:rPr>
        <w:tab/>
        <w:t xml:space="preserve">  </w:t>
      </w:r>
    </w:p>
    <w:p w14:paraId="1398C6B2" w14:textId="77777777" w:rsidR="00A71717" w:rsidRDefault="00A71717" w:rsidP="003A3D55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670B6909" w14:textId="77777777" w:rsidR="00A71717" w:rsidRDefault="00A71717" w:rsidP="003A3D55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3BC97E53" w14:textId="77777777" w:rsidR="00A71717" w:rsidRDefault="00A71717" w:rsidP="003A3D55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3BFFF9E3" w14:textId="77777777" w:rsidR="00A71717" w:rsidRDefault="00A71717" w:rsidP="003A3D55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66225B18" w14:textId="2089C750" w:rsidR="00A71717" w:rsidRDefault="00000000" w:rsidP="003A3D5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w:pict w14:anchorId="588EBB97">
          <v:rect id="_x0000_s2064" style="position:absolute;margin-left:127.85pt;margin-top:-55pt;width:201.2pt;height:126.25pt;z-index:251661824;mso-wrap-distance-left:2.88pt;mso-wrap-distance-top:2.88pt;mso-wrap-distance-right:2.88pt;mso-wrap-distance-bottom:2.88pt;mso-position-horizontal-relative:text;mso-position-vertical-relative:text" o:preferrelative="t" filled="f" stroked="f" strokecolor="black [0]" insetpen="t" o:cliptowrap="t">
            <v:stroke>
              <o:left v:ext="view" color="black [0]"/>
              <o:top v:ext="view" color="black [0]"/>
              <o:right v:ext="view" color="black [0]"/>
              <o:bottom v:ext="view" color="black [0]"/>
              <o:column v:ext="view" color="black [0]"/>
            </v:stroke>
            <v:imagedata r:id="rId9" o:title="janitorial_pic Logo type2"/>
            <v:shadow on="t" color="#eeece1" offset=",9pt" offset2=",14pt"/>
            <v:path o:extrusionok="f"/>
            <o:lock v:ext="edit" aspectratio="t"/>
          </v:rect>
        </w:pict>
      </w:r>
      <w:r>
        <w:rPr>
          <w:rFonts w:ascii="Times New Roman" w:hAnsi="Times New Roman" w:cs="Times New Roman"/>
          <w:noProof/>
          <w:sz w:val="24"/>
          <w:szCs w:val="24"/>
        </w:rPr>
        <w:pict w14:anchorId="134492AC">
          <v:shape id="_x0000_s2068" type="#_x0000_t202" style="position:absolute;margin-left:69.75pt;margin-top:126.8pt;width:301.8pt;height:35.2pt;z-index:251659776;mso-wrap-distance-left:2.88pt;mso-wrap-distance-top:2.88pt;mso-wrap-distance-right:2.88pt;mso-wrap-distance-bottom:2.88pt" filled="f" stroked="f" strokecolor="black [0]" insetpen="t" o:cliptowrap="t">
            <v:stroke>
              <o:left v:ext="view" color="black [0]"/>
              <o:top v:ext="view" color="black [0]"/>
              <o:right v:ext="view" color="black [0]"/>
              <o:bottom v:ext="view" color="black [0]"/>
              <o:column v:ext="view" color="black [0]"/>
            </v:stroke>
            <v:shadow color="#eeece1"/>
            <v:textbox style="mso-next-textbox:#_x0000_s2068;mso-column-margin:5.76pt" inset="2.88pt,2.88pt,2.88pt,2.88pt">
              <w:txbxContent>
                <w:p w14:paraId="1FF62839" w14:textId="77777777" w:rsidR="00A71717" w:rsidRDefault="00A71717" w:rsidP="00A71717">
                  <w:pPr>
                    <w:widowControl w:val="0"/>
                    <w:spacing w:after="0"/>
                    <w:jc w:val="center"/>
                    <w:rPr>
                      <w:rFonts w:ascii="Bodoni MT Black" w:hAnsi="Bodoni MT Black"/>
                      <w:sz w:val="40"/>
                      <w:szCs w:val="40"/>
                    </w:rPr>
                  </w:pPr>
                  <w:r>
                    <w:rPr>
                      <w:rFonts w:ascii="Bodoni MT Black" w:hAnsi="Bodoni MT Black"/>
                      <w:sz w:val="40"/>
                      <w:szCs w:val="40"/>
                    </w:rPr>
                    <w:t>OUR SERVICES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4"/>
          <w:szCs w:val="24"/>
        </w:rPr>
        <w:pict w14:anchorId="4866AD00">
          <v:rect id="_x0000_s2067" style="position:absolute;margin-left:-76.9pt;margin-top:153.75pt;width:667.95pt;height:212.75pt;z-index:251658752;mso-wrap-distance-left:2.88pt;mso-wrap-distance-top:2.88pt;mso-wrap-distance-right:2.88pt;mso-wrap-distance-bottom:2.88pt;mso-position-horizontal-relative:text;mso-position-vertical-relative:text" o:preferrelative="t" filled="f" stroked="f" strokecolor="black [0]" insetpen="t" o:cliptowrap="t">
            <v:stroke>
              <o:left v:ext="view" color="black [0]"/>
              <o:top v:ext="view" color="black [0]"/>
              <o:right v:ext="view" color="black [0]"/>
              <o:bottom v:ext="view" color="black [0]"/>
              <o:column v:ext="view" color="black [0]"/>
            </v:stroke>
            <v:imagedata r:id="rId11" o:title="House keeping"/>
            <v:shadow color="#eeece1"/>
            <v:path o:extrusionok="f"/>
            <o:lock v:ext="edit" aspectratio="t"/>
          </v:rect>
        </w:pict>
      </w:r>
      <w:r>
        <w:rPr>
          <w:rFonts w:ascii="Times New Roman" w:hAnsi="Times New Roman" w:cs="Times New Roman"/>
          <w:noProof/>
          <w:sz w:val="24"/>
          <w:szCs w:val="24"/>
        </w:rPr>
        <w:pict w14:anchorId="5F90E5B5">
          <v:group id="_x0000_s2069" style="position:absolute;margin-left:.35pt;margin-top:371.9pt;width:497.55pt;height:252.7pt;z-index:251660800" coordorigin="10685,11112" coordsize="666,394">
            <v:group id="_x0000_s2070" style="position:absolute;left:10689;top:11112;width:240;height:170" coordorigin="10899,11112" coordsize="239,170">
              <v:rect id="_x0000_s2071" style="position:absolute;left:10899;top:11112;width:240;height:135;mso-wrap-distance-left:2.88pt;mso-wrap-distance-top:2.88pt;mso-wrap-distance-right:2.88pt;mso-wrap-distance-bottom:2.88pt" o:preferrelative="t" filled="f" strokecolor="#1f497d" strokeweight="6pt" o:cliptowrap="t">
                <v:stroke linestyle="thickBetweenThin">
                  <o:left v:ext="view" color="#1f497d" weight="6pt" linestyle="thickBetweenThin" joinstyle="miter"/>
                  <o:top v:ext="view" color="#1f497d" weight="6pt" linestyle="thickBetweenThin" joinstyle="miter"/>
                  <o:right v:ext="view" color="#1f497d" weight="6pt" linestyle="thickBetweenThin" joinstyle="miter"/>
                  <o:bottom v:ext="view" color="#1f497d" weight="6pt" linestyle="thickBetweenThin" joinstyle="miter"/>
                  <o:column v:ext="view" color="black [0]"/>
                </v:stroke>
                <v:imagedata r:id="rId12" o:title="House cleaning" grayscale="t"/>
                <v:shadow color="#eeece1"/>
                <v:path o:extrusionok="f"/>
                <o:lock v:ext="edit" aspectratio="t"/>
              </v:rect>
              <v:shape id="_x0000_s2072" type="#_x0000_t202" style="position:absolute;left:10922;top:11251;width:194;height:31;mso-wrap-distance-left:2.88pt;mso-wrap-distance-top:2.88pt;mso-wrap-distance-right:2.88pt;mso-wrap-distance-bottom:2.88pt" filled="f" stroked="f" strokecolor="black [0]" insetpen="t" o:cliptowrap="t">
                <v:stroke>
                  <o:left v:ext="view" color="black [0]"/>
                  <o:top v:ext="view" color="black [0]"/>
                  <o:right v:ext="view" color="black [0]"/>
                  <o:bottom v:ext="view" color="black [0]"/>
                  <o:column v:ext="view" color="black [0]"/>
                </v:stroke>
                <v:shadow color="#eeece1"/>
                <v:textbox style="mso-next-textbox:#_x0000_s2072;mso-column-margin:5.76pt" inset="2.88pt,2.88pt,2.88pt,2.88pt">
                  <w:txbxContent>
                    <w:p w14:paraId="466AB820" w14:textId="77777777" w:rsidR="00A71717" w:rsidRDefault="00A71717" w:rsidP="00E23662">
                      <w:pPr>
                        <w:widowControl w:val="0"/>
                        <w:spacing w:after="0"/>
                        <w:jc w:val="center"/>
                        <w:rPr>
                          <w:rFonts w:ascii="Bradley Hand ITC" w:hAnsi="Bradley Hand ITC"/>
                          <w:b/>
                          <w:bCs/>
                        </w:rPr>
                      </w:pPr>
                      <w:r>
                        <w:rPr>
                          <w:rFonts w:ascii="Bradley Hand ITC" w:hAnsi="Bradley Hand ITC"/>
                          <w:b/>
                          <w:bCs/>
                        </w:rPr>
                        <w:t>Residential and Hotel cleaning</w:t>
                      </w:r>
                    </w:p>
                  </w:txbxContent>
                </v:textbox>
              </v:shape>
            </v:group>
            <v:shape id="_x0000_s2073" type="#_x0000_t202" style="position:absolute;left:10687;top:11475;width:235;height:32;mso-wrap-distance-left:2.88pt;mso-wrap-distance-top:2.88pt;mso-wrap-distance-right:2.88pt;mso-wrap-distance-bottom:2.88pt" filled="f" stroked="f" strokecolor="black [0]" insetpen="t" o:cliptowrap="t">
              <v:stroke>
                <o:left v:ext="view" color="black [0]"/>
                <o:top v:ext="view" color="black [0]"/>
                <o:right v:ext="view" color="black [0]"/>
                <o:bottom v:ext="view" color="black [0]"/>
                <o:column v:ext="view" color="black [0]"/>
              </v:stroke>
              <v:shadow color="#eeece1"/>
              <v:textbox style="mso-next-textbox:#_x0000_s2073;mso-column-margin:5.76pt" inset="2.88pt,2.88pt,2.88pt,2.88pt">
                <w:txbxContent>
                  <w:p w14:paraId="67E4EFB7" w14:textId="77777777" w:rsidR="00A71717" w:rsidRDefault="00A71717" w:rsidP="00E23662">
                    <w:pPr>
                      <w:widowControl w:val="0"/>
                      <w:spacing w:after="0"/>
                      <w:jc w:val="center"/>
                      <w:rPr>
                        <w:rFonts w:ascii="Bradley Hand ITC" w:hAnsi="Bradley Hand ITC"/>
                        <w:b/>
                        <w:bCs/>
                        <w:sz w:val="26"/>
                        <w:szCs w:val="26"/>
                      </w:rPr>
                    </w:pPr>
                    <w:r>
                      <w:rPr>
                        <w:rFonts w:ascii="Bradley Hand ITC" w:hAnsi="Bradley Hand ITC"/>
                        <w:b/>
                        <w:bCs/>
                        <w:sz w:val="26"/>
                        <w:szCs w:val="26"/>
                      </w:rPr>
                      <w:t>Eco-friendly cleaning materials</w:t>
                    </w:r>
                  </w:p>
                </w:txbxContent>
              </v:textbox>
            </v:shape>
            <v:shape id="_x0000_s2074" type="#_x0000_t202" style="position:absolute;left:11105;top:11475;width:245;height:32;mso-wrap-distance-left:2.88pt;mso-wrap-distance-top:2.88pt;mso-wrap-distance-right:2.88pt;mso-wrap-distance-bottom:2.88pt" filled="f" stroked="f" strokecolor="black [0]" insetpen="t" o:cliptowrap="t">
              <v:stroke>
                <o:left v:ext="view" color="black [0]"/>
                <o:top v:ext="view" color="black [0]"/>
                <o:right v:ext="view" color="black [0]"/>
                <o:bottom v:ext="view" color="black [0]"/>
                <o:column v:ext="view" color="black [0]"/>
              </v:stroke>
              <v:shadow color="#eeece1"/>
              <v:textbox style="mso-next-textbox:#_x0000_s2074;mso-column-margin:5.76pt" inset="2.88pt,2.88pt,2.88pt,2.88pt">
                <w:txbxContent>
                  <w:p w14:paraId="5DB2950B" w14:textId="77777777" w:rsidR="00A71717" w:rsidRDefault="00A71717" w:rsidP="00E23662">
                    <w:pPr>
                      <w:widowControl w:val="0"/>
                      <w:spacing w:after="0"/>
                      <w:jc w:val="center"/>
                      <w:rPr>
                        <w:rFonts w:ascii="Bradley Hand ITC" w:hAnsi="Bradley Hand ITC"/>
                        <w:b/>
                        <w:bCs/>
                        <w:sz w:val="26"/>
                        <w:szCs w:val="26"/>
                      </w:rPr>
                    </w:pPr>
                    <w:r>
                      <w:rPr>
                        <w:rFonts w:ascii="Bradley Hand ITC" w:hAnsi="Bradley Hand ITC"/>
                        <w:b/>
                        <w:bCs/>
                        <w:sz w:val="26"/>
                        <w:szCs w:val="26"/>
                      </w:rPr>
                      <w:t>Washroom cleaning materials</w:t>
                    </w:r>
                  </w:p>
                </w:txbxContent>
              </v:textbox>
            </v:shape>
            <v:rect id="_x0000_s2075" style="position:absolute;left:11097;top:11292;width:253;height:188;mso-wrap-distance-left:2.88pt;mso-wrap-distance-top:2.88pt;mso-wrap-distance-right:2.88pt;mso-wrap-distance-bottom:2.88pt" o:preferrelative="t" filled="f" stroked="f" strokecolor="black [0]" insetpen="t" o:cliptowrap="t">
              <v:stroke>
                <o:left v:ext="view" color="black [0]"/>
                <o:top v:ext="view" color="black [0]"/>
                <o:right v:ext="view" color="black [0]"/>
                <o:bottom v:ext="view" color="black [0]"/>
                <o:column v:ext="view" color="black [0]"/>
              </v:stroke>
              <v:imagedata r:id="rId13" o:title="The-harsh-cleaning-reality-or-why-hiring-a-cleaning-company-is-the-right-choice"/>
              <v:shadow color="#eeece1"/>
              <v:path o:extrusionok="f"/>
              <o:lock v:ext="edit" aspectratio="t"/>
            </v:rect>
            <v:rect id="_x0000_s2076" style="position:absolute;left:10685;top:11293;width:249;height:182;mso-wrap-distance-left:2.88pt;mso-wrap-distance-top:2.88pt;mso-wrap-distance-right:2.88pt;mso-wrap-distance-bottom:2.88pt" o:preferrelative="t" filled="f" stroked="f" strokecolor="black [0]" insetpen="t" o:cliptowrap="t">
              <v:stroke>
                <o:left v:ext="view" color="black [0]"/>
                <o:top v:ext="view" color="black [0]"/>
                <o:right v:ext="view" color="black [0]"/>
                <o:bottom v:ext="view" color="black [0]"/>
                <o:column v:ext="view" color="black [0]"/>
              </v:stroke>
              <v:imagedata r:id="rId14" o:title="cleaning-supplies-paid-for"/>
              <v:shadow color="#eeece1"/>
              <v:path o:extrusionok="f"/>
              <o:lock v:ext="edit" aspectratio="t"/>
            </v:rect>
            <v:shape id="_x0000_s2077" type="#_x0000_t202" style="position:absolute;left:11104;top:11249;width:246;height:32;mso-wrap-distance-left:2.88pt;mso-wrap-distance-top:2.88pt;mso-wrap-distance-right:2.88pt;mso-wrap-distance-bottom:2.88pt" filled="f" stroked="f" strokecolor="black [0]" insetpen="t" o:cliptowrap="t">
              <v:stroke>
                <o:left v:ext="view" color="black [0]"/>
                <o:top v:ext="view" color="black [0]"/>
                <o:right v:ext="view" color="black [0]"/>
                <o:bottom v:ext="view" color="black [0]"/>
                <o:column v:ext="view" color="black [0]"/>
              </v:stroke>
              <v:shadow color="#eeece1"/>
              <v:textbox style="mso-next-textbox:#_x0000_s2077;mso-column-margin:5.76pt" inset="2.88pt,2.88pt,2.88pt,2.88pt">
                <w:txbxContent>
                  <w:p w14:paraId="2BBF3531" w14:textId="77777777" w:rsidR="00A71717" w:rsidRDefault="00E23662" w:rsidP="00E23662">
                    <w:pPr>
                      <w:widowControl w:val="0"/>
                      <w:spacing w:after="0"/>
                      <w:jc w:val="center"/>
                      <w:rPr>
                        <w:rFonts w:ascii="Bradley Hand ITC" w:hAnsi="Bradley Hand ITC"/>
                        <w:b/>
                        <w:bCs/>
                        <w:sz w:val="26"/>
                        <w:szCs w:val="26"/>
                      </w:rPr>
                    </w:pPr>
                    <w:r>
                      <w:rPr>
                        <w:rFonts w:ascii="Bradley Hand ITC" w:hAnsi="Bradley Hand ITC"/>
                        <w:b/>
                        <w:bCs/>
                        <w:sz w:val="26"/>
                        <w:szCs w:val="26"/>
                      </w:rPr>
                      <w:t>Professional cleaners</w:t>
                    </w:r>
                  </w:p>
                </w:txbxContent>
              </v:textbox>
            </v:shape>
            <v:rect id="_x0000_s2078" style="position:absolute;left:11096;top:11113;width:256;height:138;mso-wrap-distance-left:2.88pt;mso-wrap-distance-top:2.88pt;mso-wrap-distance-right:2.88pt;mso-wrap-distance-bottom:2.88pt" o:preferrelative="t" filled="f" strokecolor="black [0]" strokeweight="3pt" o:cliptowrap="t">
              <v:stroke linestyle="thinThin">
                <o:left v:ext="view" color="black [0]" joinstyle="miter" insetpen="t"/>
                <o:top v:ext="view" color="black [0]" joinstyle="miter" insetpen="t"/>
                <o:right v:ext="view" color="black [0]" joinstyle="miter" insetpen="t"/>
                <o:bottom v:ext="view" color="black [0]" joinstyle="miter" insetpen="t"/>
                <o:column v:ext="view" color="black [0]"/>
              </v:stroke>
              <v:imagedata r:id="rId15" o:title="cleaning_service_logo edited"/>
              <v:shadow color="#eeece1"/>
              <v:path o:extrusionok="f"/>
              <o:lock v:ext="edit" aspectratio="t"/>
            </v:rect>
          </v:group>
        </w:pict>
      </w:r>
      <w:r w:rsidR="0028402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011A39E3" wp14:editId="5BA0C44D">
                <wp:simplePos x="0" y="0"/>
                <wp:positionH relativeFrom="column">
                  <wp:posOffset>400049</wp:posOffset>
                </wp:positionH>
                <wp:positionV relativeFrom="paragraph">
                  <wp:posOffset>3733799</wp:posOffset>
                </wp:positionV>
                <wp:extent cx="1266825" cy="733425"/>
                <wp:effectExtent l="0" t="0" r="28575" b="285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7334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B823D4" w14:textId="18C9C376" w:rsidR="00284020" w:rsidRPr="00442CFA" w:rsidRDefault="00303EC2" w:rsidP="00284020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303EC2">
                              <w:rPr>
                                <w:sz w:val="14"/>
                                <w:szCs w:val="14"/>
                              </w:rPr>
                              <w:t>-</w:t>
                            </w:r>
                            <w:r w:rsidRPr="00442CFA">
                              <w:rPr>
                                <w:sz w:val="16"/>
                                <w:szCs w:val="16"/>
                              </w:rPr>
                              <w:t xml:space="preserve">interior &amp; floor cleaning </w:t>
                            </w:r>
                          </w:p>
                          <w:p w14:paraId="7E6829CD" w14:textId="118744C4" w:rsidR="00284020" w:rsidRPr="00442CFA" w:rsidRDefault="00303EC2" w:rsidP="00284020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442CFA">
                              <w:rPr>
                                <w:sz w:val="16"/>
                                <w:szCs w:val="16"/>
                              </w:rPr>
                              <w:t>-washroom cleaning</w:t>
                            </w:r>
                          </w:p>
                          <w:p w14:paraId="2BF4E0C0" w14:textId="12BAC773" w:rsidR="00303EC2" w:rsidRPr="00442CFA" w:rsidRDefault="00303EC2" w:rsidP="00284020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442CFA">
                              <w:rPr>
                                <w:sz w:val="16"/>
                                <w:szCs w:val="16"/>
                              </w:rPr>
                              <w:t>-dust control</w:t>
                            </w:r>
                          </w:p>
                          <w:p w14:paraId="1130B77F" w14:textId="6C51CA46" w:rsidR="00303EC2" w:rsidRPr="00442CFA" w:rsidRDefault="00303EC2" w:rsidP="00284020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442CFA">
                              <w:rPr>
                                <w:sz w:val="16"/>
                                <w:szCs w:val="16"/>
                              </w:rPr>
                              <w:t>-removal of garbage</w:t>
                            </w:r>
                          </w:p>
                          <w:p w14:paraId="6AE678E0" w14:textId="7764AA39" w:rsidR="00303EC2" w:rsidRPr="00442CFA" w:rsidRDefault="00303EC2" w:rsidP="00284020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442CFA">
                              <w:rPr>
                                <w:sz w:val="16"/>
                                <w:szCs w:val="16"/>
                              </w:rPr>
                              <w:t>-vacuum cleaning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1A39E3" id="Rectangle 1" o:spid="_x0000_s1028" style="position:absolute;margin-left:31.5pt;margin-top:294pt;width:99.75pt;height:57.7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" fillcolor="white [3201]" strokecolor="black [3200]" strokeweight="2pt">
                <v:textbox>
                  <w:txbxContent>
                    <w:p w14:paraId="78B823D4" w14:textId="18C9C376" w:rsidR="00284020" w:rsidRPr="00442CFA" w:rsidRDefault="00303EC2" w:rsidP="00284020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303EC2">
                        <w:rPr>
                          <w:sz w:val="14"/>
                          <w:szCs w:val="14"/>
                        </w:rPr>
                        <w:t>-</w:t>
                      </w:r>
                      <w:r w:rsidRPr="00442CFA">
                        <w:rPr>
                          <w:sz w:val="16"/>
                          <w:szCs w:val="16"/>
                        </w:rPr>
                        <w:t xml:space="preserve">interior &amp; floor cleaning </w:t>
                      </w:r>
                    </w:p>
                    <w:p w14:paraId="7E6829CD" w14:textId="118744C4" w:rsidR="00284020" w:rsidRPr="00442CFA" w:rsidRDefault="00303EC2" w:rsidP="00284020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442CFA">
                        <w:rPr>
                          <w:sz w:val="16"/>
                          <w:szCs w:val="16"/>
                        </w:rPr>
                        <w:t>-washroom cleaning</w:t>
                      </w:r>
                    </w:p>
                    <w:p w14:paraId="2BF4E0C0" w14:textId="12BAC773" w:rsidR="00303EC2" w:rsidRPr="00442CFA" w:rsidRDefault="00303EC2" w:rsidP="00284020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442CFA">
                        <w:rPr>
                          <w:sz w:val="16"/>
                          <w:szCs w:val="16"/>
                        </w:rPr>
                        <w:t>-dust control</w:t>
                      </w:r>
                    </w:p>
                    <w:p w14:paraId="1130B77F" w14:textId="6C51CA46" w:rsidR="00303EC2" w:rsidRPr="00442CFA" w:rsidRDefault="00303EC2" w:rsidP="00284020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442CFA">
                        <w:rPr>
                          <w:sz w:val="16"/>
                          <w:szCs w:val="16"/>
                        </w:rPr>
                        <w:t>-removal of garbage</w:t>
                      </w:r>
                    </w:p>
                    <w:p w14:paraId="6AE678E0" w14:textId="7764AA39" w:rsidR="00303EC2" w:rsidRPr="00442CFA" w:rsidRDefault="00303EC2" w:rsidP="00284020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442CFA">
                        <w:rPr>
                          <w:sz w:val="16"/>
                          <w:szCs w:val="16"/>
                        </w:rPr>
                        <w:t>-vacuum cleaning</w:t>
                      </w:r>
                    </w:p>
                  </w:txbxContent>
                </v:textbox>
              </v:rect>
            </w:pict>
          </mc:Fallback>
        </mc:AlternateContent>
      </w:r>
    </w:p>
    <w:p w14:paraId="2CE46767" w14:textId="515FA2B9" w:rsidR="00AB6547" w:rsidRPr="00AB6547" w:rsidRDefault="00AB6547" w:rsidP="00AB6547">
      <w:pPr>
        <w:rPr>
          <w:rFonts w:ascii="Times New Roman" w:hAnsi="Times New Roman" w:cs="Times New Roman"/>
          <w:sz w:val="28"/>
          <w:szCs w:val="28"/>
        </w:rPr>
      </w:pPr>
    </w:p>
    <w:p w14:paraId="5CF277E9" w14:textId="6297F54A" w:rsidR="00AB6547" w:rsidRPr="00AB6547" w:rsidRDefault="00AB6547" w:rsidP="00AB6547">
      <w:pPr>
        <w:rPr>
          <w:rFonts w:ascii="Times New Roman" w:hAnsi="Times New Roman" w:cs="Times New Roman"/>
          <w:sz w:val="28"/>
          <w:szCs w:val="28"/>
        </w:rPr>
      </w:pPr>
    </w:p>
    <w:p w14:paraId="58840171" w14:textId="7AA9F5EA" w:rsidR="00AB6547" w:rsidRPr="00AB6547" w:rsidRDefault="00325801" w:rsidP="00AB654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0EDE334C" wp14:editId="04696DE9">
                <wp:simplePos x="0" y="0"/>
                <wp:positionH relativeFrom="column">
                  <wp:posOffset>1038225</wp:posOffset>
                </wp:positionH>
                <wp:positionV relativeFrom="paragraph">
                  <wp:posOffset>52070</wp:posOffset>
                </wp:positionV>
                <wp:extent cx="3238500" cy="26670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850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9EFAA1" w14:textId="031F8037" w:rsidR="00442CFA" w:rsidRPr="00325801" w:rsidRDefault="00442CFA" w:rsidP="00442CFA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4BACC6" w:themeColor="accent5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  <w14:stylisticSets>
                                  <w14:styleSet w14:id="6"/>
                                </w14:stylisticSets>
                              </w:rPr>
                            </w:pPr>
                            <w:r w:rsidRPr="00325801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4BACC6" w:themeColor="accent5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  <w14:stylisticSets>
                                  <w14:styleSet w14:id="6"/>
                                </w14:stylisticSets>
                              </w:rPr>
                              <w:t>BISCAM CLEANING AGENCY</w:t>
                            </w:r>
                          </w:p>
                          <w:p w14:paraId="443AFA8C" w14:textId="22BF707B" w:rsidR="00442CFA" w:rsidRPr="002A59AA" w:rsidRDefault="00442CFA">
                            <w:pPr>
                              <w:rPr>
                                <w:b/>
                                <w:bCs/>
                                <w:color w:val="4BACC6" w:themeColor="accent5"/>
                                <w:sz w:val="20"/>
                                <w:szCs w:val="20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  <w14:stylisticSets>
                                  <w14:styleSet w14:id="6"/>
                                </w14:stylisticSets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CanDown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E334C" id="Text Box 6" o:spid="_x0000_s1029" type="#_x0000_t202" style="position:absolute;margin-left:81.75pt;margin-top:4.1pt;width:255pt;height:21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" filled="f" stroked="f">
                <v:textbox>
                  <w:txbxContent>
                    <w:p w14:paraId="1A9EFAA1" w14:textId="031F8037" w:rsidR="00442CFA" w:rsidRPr="00325801" w:rsidRDefault="00442CFA" w:rsidP="00442CFA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4BACC6" w:themeColor="accent5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  <w14:stylisticSets>
                            <w14:styleSet w14:id="6"/>
                          </w14:stylisticSets>
                        </w:rPr>
                      </w:pPr>
                      <w:r w:rsidRPr="00325801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4BACC6" w:themeColor="accent5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  <w14:stylisticSets>
                            <w14:styleSet w14:id="6"/>
                          </w14:stylisticSets>
                        </w:rPr>
                        <w:t>BISCAM CLEANING AGENCY</w:t>
                      </w:r>
                    </w:p>
                    <w:p w14:paraId="443AFA8C" w14:textId="22BF707B" w:rsidR="00442CFA" w:rsidRPr="002A59AA" w:rsidRDefault="00442CFA">
                      <w:pPr>
                        <w:rPr>
                          <w:b/>
                          <w:bCs/>
                          <w:color w:val="4BACC6" w:themeColor="accent5"/>
                          <w:sz w:val="20"/>
                          <w:szCs w:val="20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  <w14:stylisticSets>
                            <w14:styleSet w14:id="6"/>
                          </w14:stylisticSets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4B92601" w14:textId="60B0062D" w:rsidR="00AB6547" w:rsidRPr="00AB6547" w:rsidRDefault="00000000" w:rsidP="00AB65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w:pict w14:anchorId="2C03D846">
          <v:shape id="_x0000_s2065" type="#_x0000_t202" style="position:absolute;margin-left:139.85pt;margin-top:1.9pt;width:182.65pt;height:21.35pt;z-index:251662848;mso-wrap-distance-left:2.88pt;mso-wrap-distance-top:2.88pt;mso-wrap-distance-right:2.88pt;mso-wrap-distance-bottom:2.88pt;mso-position-horizontal-relative:text;mso-position-vertical-relative:text" stroked="f" strokecolor="black [0]" insetpen="t" o:cliptowrap="t">
            <v:stroke>
              <o:left v:ext="view" color="black [0]" joinstyle="miter" insetpen="t"/>
              <o:top v:ext="view" color="black [0]" joinstyle="miter" insetpen="t"/>
              <o:right v:ext="view" color="black [0]" joinstyle="miter" insetpen="t"/>
              <o:bottom v:ext="view" color="black [0]" joinstyle="miter" insetpen="t"/>
              <o:column v:ext="view" color="black [0]"/>
            </v:stroke>
            <v:shadow on="t" color="#eeece1" offset=",3pt" offset2=",2pt"/>
            <v:textbox style="mso-next-textbox:#_x0000_s2065;mso-column-margin:5.76pt" inset="2.88pt,2.88pt,2.88pt,2.88pt">
              <w:txbxContent>
                <w:p w14:paraId="304DC5B1" w14:textId="77777777" w:rsidR="00A71717" w:rsidRDefault="00A71717" w:rsidP="00A71717">
                  <w:pPr>
                    <w:widowControl w:val="0"/>
                    <w:jc w:val="center"/>
                    <w:rPr>
                      <w:rFonts w:ascii="Bradley Hand ITC" w:hAnsi="Bradley Hand ITC"/>
                      <w:b/>
                      <w:bCs/>
                    </w:rPr>
                  </w:pPr>
                  <w:r>
                    <w:rPr>
                      <w:rFonts w:ascii="Bradley Hand ITC" w:hAnsi="Bradley Hand ITC"/>
                      <w:b/>
                      <w:bCs/>
                    </w:rPr>
                    <w:t>Keeping it clean always</w:t>
                  </w:r>
                </w:p>
              </w:txbxContent>
            </v:textbox>
          </v:shape>
        </w:pict>
      </w:r>
    </w:p>
    <w:p w14:paraId="261644D1" w14:textId="3F5AC53E" w:rsidR="00AB6547" w:rsidRPr="00AB6547" w:rsidRDefault="00AB6547" w:rsidP="00AB6547">
      <w:pPr>
        <w:rPr>
          <w:rFonts w:ascii="Times New Roman" w:hAnsi="Times New Roman" w:cs="Times New Roman"/>
          <w:sz w:val="28"/>
          <w:szCs w:val="28"/>
        </w:rPr>
      </w:pPr>
    </w:p>
    <w:p w14:paraId="184DA1A9" w14:textId="753F8477" w:rsidR="00AB6547" w:rsidRPr="00AB6547" w:rsidRDefault="00AB6547" w:rsidP="00AB6547">
      <w:pPr>
        <w:rPr>
          <w:rFonts w:ascii="Times New Roman" w:hAnsi="Times New Roman" w:cs="Times New Roman"/>
          <w:sz w:val="28"/>
          <w:szCs w:val="28"/>
        </w:rPr>
      </w:pPr>
    </w:p>
    <w:p w14:paraId="20C9D2A7" w14:textId="79A3093C" w:rsidR="00AB6547" w:rsidRPr="00AB6547" w:rsidRDefault="00AB6547" w:rsidP="00AB6547">
      <w:pPr>
        <w:rPr>
          <w:rFonts w:ascii="Times New Roman" w:hAnsi="Times New Roman" w:cs="Times New Roman"/>
          <w:sz w:val="28"/>
          <w:szCs w:val="28"/>
        </w:rPr>
      </w:pPr>
    </w:p>
    <w:p w14:paraId="7EA64851" w14:textId="4C313FA4" w:rsidR="00AB6547" w:rsidRPr="00AB6547" w:rsidRDefault="00AB6547" w:rsidP="00AB6547">
      <w:pPr>
        <w:rPr>
          <w:rFonts w:ascii="Times New Roman" w:hAnsi="Times New Roman" w:cs="Times New Roman"/>
          <w:sz w:val="28"/>
          <w:szCs w:val="28"/>
        </w:rPr>
      </w:pPr>
    </w:p>
    <w:p w14:paraId="186345EE" w14:textId="337E7CA6" w:rsidR="00AB6547" w:rsidRPr="00AB6547" w:rsidRDefault="00AB6547" w:rsidP="00AB6547">
      <w:pPr>
        <w:rPr>
          <w:rFonts w:ascii="Times New Roman" w:hAnsi="Times New Roman" w:cs="Times New Roman"/>
          <w:sz w:val="28"/>
          <w:szCs w:val="28"/>
        </w:rPr>
      </w:pPr>
    </w:p>
    <w:p w14:paraId="1680C732" w14:textId="6566894D" w:rsidR="00AB6547" w:rsidRPr="00AB6547" w:rsidRDefault="00AB6547" w:rsidP="00AB6547">
      <w:pPr>
        <w:rPr>
          <w:rFonts w:ascii="Times New Roman" w:hAnsi="Times New Roman" w:cs="Times New Roman"/>
          <w:sz w:val="28"/>
          <w:szCs w:val="28"/>
        </w:rPr>
      </w:pPr>
    </w:p>
    <w:p w14:paraId="29AE3B65" w14:textId="1C29652A" w:rsidR="00AB6547" w:rsidRPr="00AB6547" w:rsidRDefault="00AB6547" w:rsidP="00AB6547">
      <w:pPr>
        <w:rPr>
          <w:rFonts w:ascii="Times New Roman" w:hAnsi="Times New Roman" w:cs="Times New Roman"/>
          <w:sz w:val="28"/>
          <w:szCs w:val="28"/>
        </w:rPr>
      </w:pPr>
    </w:p>
    <w:p w14:paraId="7B1ABD11" w14:textId="4BD439F3" w:rsidR="00AB6547" w:rsidRPr="00AB6547" w:rsidRDefault="00AB6547" w:rsidP="00AB6547">
      <w:pPr>
        <w:rPr>
          <w:rFonts w:ascii="Times New Roman" w:hAnsi="Times New Roman" w:cs="Times New Roman"/>
          <w:sz w:val="28"/>
          <w:szCs w:val="28"/>
        </w:rPr>
      </w:pPr>
    </w:p>
    <w:p w14:paraId="27BFF406" w14:textId="0A014E5E" w:rsidR="00AB6547" w:rsidRPr="00AB6547" w:rsidRDefault="00AB6547" w:rsidP="00AB6547">
      <w:pPr>
        <w:rPr>
          <w:rFonts w:ascii="Times New Roman" w:hAnsi="Times New Roman" w:cs="Times New Roman"/>
          <w:sz w:val="28"/>
          <w:szCs w:val="28"/>
        </w:rPr>
      </w:pPr>
    </w:p>
    <w:p w14:paraId="6F282ADC" w14:textId="73013B65" w:rsidR="00AB6547" w:rsidRPr="00AB6547" w:rsidRDefault="00AB6547" w:rsidP="00AB6547">
      <w:pPr>
        <w:rPr>
          <w:rFonts w:ascii="Times New Roman" w:hAnsi="Times New Roman" w:cs="Times New Roman"/>
          <w:sz w:val="28"/>
          <w:szCs w:val="28"/>
        </w:rPr>
      </w:pPr>
    </w:p>
    <w:p w14:paraId="11508D1A" w14:textId="5A41D837" w:rsidR="00AB6547" w:rsidRPr="00AB6547" w:rsidRDefault="00AB6547" w:rsidP="00AB6547">
      <w:pPr>
        <w:rPr>
          <w:rFonts w:ascii="Times New Roman" w:hAnsi="Times New Roman" w:cs="Times New Roman"/>
          <w:sz w:val="28"/>
          <w:szCs w:val="28"/>
        </w:rPr>
      </w:pPr>
    </w:p>
    <w:p w14:paraId="2B10918B" w14:textId="35AC59FD" w:rsidR="00AB6547" w:rsidRPr="00AB6547" w:rsidRDefault="00AB6547" w:rsidP="00AB6547">
      <w:pPr>
        <w:rPr>
          <w:rFonts w:ascii="Times New Roman" w:hAnsi="Times New Roman" w:cs="Times New Roman"/>
          <w:sz w:val="28"/>
          <w:szCs w:val="28"/>
        </w:rPr>
      </w:pPr>
    </w:p>
    <w:p w14:paraId="3005063E" w14:textId="4BCD4F5D" w:rsidR="00AB6547" w:rsidRPr="00AB6547" w:rsidRDefault="00AB6547" w:rsidP="00AB6547">
      <w:pPr>
        <w:rPr>
          <w:rFonts w:ascii="Times New Roman" w:hAnsi="Times New Roman" w:cs="Times New Roman"/>
          <w:sz w:val="28"/>
          <w:szCs w:val="28"/>
        </w:rPr>
      </w:pPr>
    </w:p>
    <w:p w14:paraId="1E6A90A2" w14:textId="793B5543" w:rsidR="00AB6547" w:rsidRDefault="00AB6547" w:rsidP="00AB6547">
      <w:pPr>
        <w:rPr>
          <w:rFonts w:ascii="Times New Roman" w:hAnsi="Times New Roman" w:cs="Times New Roman"/>
          <w:sz w:val="28"/>
          <w:szCs w:val="28"/>
        </w:rPr>
      </w:pPr>
    </w:p>
    <w:p w14:paraId="7442F74E" w14:textId="481650DD" w:rsidR="00AB6547" w:rsidRDefault="00AB6547" w:rsidP="00AB6547">
      <w:pPr>
        <w:rPr>
          <w:rFonts w:ascii="Times New Roman" w:hAnsi="Times New Roman" w:cs="Times New Roman"/>
          <w:sz w:val="28"/>
          <w:szCs w:val="28"/>
        </w:rPr>
      </w:pPr>
    </w:p>
    <w:p w14:paraId="1B290CEC" w14:textId="35860701" w:rsidR="00AB6547" w:rsidRDefault="00AB6547" w:rsidP="00AB6547">
      <w:pPr>
        <w:tabs>
          <w:tab w:val="left" w:pos="544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</w:p>
    <w:p w14:paraId="71C77133" w14:textId="0B4EA871" w:rsidR="00AB6547" w:rsidRDefault="00AB6547" w:rsidP="00AB6547">
      <w:pPr>
        <w:tabs>
          <w:tab w:val="left" w:pos="5445"/>
        </w:tabs>
        <w:rPr>
          <w:rFonts w:ascii="Times New Roman" w:hAnsi="Times New Roman" w:cs="Times New Roman"/>
          <w:sz w:val="28"/>
          <w:szCs w:val="28"/>
        </w:rPr>
      </w:pPr>
    </w:p>
    <w:p w14:paraId="5F520058" w14:textId="2BC514BA" w:rsidR="008C7B00" w:rsidRDefault="00AB6547" w:rsidP="008C7B00">
      <w:pPr>
        <w:tabs>
          <w:tab w:val="left" w:pos="544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OUR SERVICE</w:t>
      </w:r>
    </w:p>
    <w:p w14:paraId="42B8F2EB" w14:textId="7AD5E79A" w:rsidR="0023461C" w:rsidRPr="008C7B00" w:rsidRDefault="0023461C" w:rsidP="008C7B00">
      <w:pPr>
        <w:tabs>
          <w:tab w:val="left" w:pos="544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HOUSE KEEPING SERVICES</w:t>
      </w:r>
    </w:p>
    <w:p w14:paraId="1B105091" w14:textId="2395254F" w:rsidR="008C7B00" w:rsidRDefault="0023461C" w:rsidP="00FD5EB2">
      <w:pPr>
        <w:pStyle w:val="ListParagraph"/>
        <w:tabs>
          <w:tab w:val="left" w:pos="5445"/>
        </w:tabs>
        <w:rPr>
          <w:rFonts w:ascii="Times New Roman" w:hAnsi="Times New Roman" w:cs="Times New Roman"/>
          <w:sz w:val="28"/>
          <w:szCs w:val="28"/>
        </w:rPr>
      </w:pPr>
      <w:r w:rsidRPr="008C7B00">
        <w:rPr>
          <w:noProof/>
        </w:rPr>
        <mc:AlternateContent>
          <mc:Choice Requires="wps">
            <w:drawing>
              <wp:anchor distT="45720" distB="45720" distL="114300" distR="114300" simplePos="0" relativeHeight="251654656" behindDoc="0" locked="0" layoutInCell="1" allowOverlap="1" wp14:anchorId="42F3CF75" wp14:editId="2A967A2C">
                <wp:simplePos x="0" y="0"/>
                <wp:positionH relativeFrom="column">
                  <wp:posOffset>1352550</wp:posOffset>
                </wp:positionH>
                <wp:positionV relativeFrom="paragraph">
                  <wp:posOffset>161290</wp:posOffset>
                </wp:positionV>
                <wp:extent cx="3543300" cy="7000875"/>
                <wp:effectExtent l="0" t="0" r="0" b="952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0" cy="7000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74D5A" w14:textId="77777777" w:rsidR="008C7B00" w:rsidRDefault="008C7B00" w:rsidP="008C7B0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544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DAIRLY CLEANING</w:t>
                            </w:r>
                          </w:p>
                          <w:p w14:paraId="7E1F73A5" w14:textId="64EA0ABB" w:rsidR="008C7B00" w:rsidRDefault="008C7B00" w:rsidP="008C7B00">
                            <w:pPr>
                              <w:pStyle w:val="ListParagraph"/>
                              <w:tabs>
                                <w:tab w:val="left" w:pos="544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</w:t>
                            </w:r>
                            <w:r w:rsidR="009C360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I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nterior and floor cleaning</w:t>
                            </w:r>
                          </w:p>
                          <w:p w14:paraId="17A48E1C" w14:textId="77777777" w:rsidR="008C7B00" w:rsidRDefault="008C7B00" w:rsidP="008C7B00">
                            <w:pPr>
                              <w:pStyle w:val="ListParagraph"/>
                              <w:tabs>
                                <w:tab w:val="left" w:pos="544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-washroom cleaning</w:t>
                            </w:r>
                          </w:p>
                          <w:p w14:paraId="1EEC83BE" w14:textId="08F3100F" w:rsidR="008C7B00" w:rsidRDefault="008C7B00" w:rsidP="008C7B00">
                            <w:pPr>
                              <w:pStyle w:val="ListParagraph"/>
                              <w:tabs>
                                <w:tab w:val="left" w:pos="544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</w:t>
                            </w:r>
                            <w:r w:rsidR="009C360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D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ust control</w:t>
                            </w:r>
                          </w:p>
                          <w:p w14:paraId="7286D302" w14:textId="77777777" w:rsidR="008C7B00" w:rsidRDefault="008C7B00" w:rsidP="008C7B00">
                            <w:pPr>
                              <w:pStyle w:val="ListParagraph"/>
                              <w:tabs>
                                <w:tab w:val="left" w:pos="544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-Removal of garage</w:t>
                            </w:r>
                          </w:p>
                          <w:p w14:paraId="3959DC67" w14:textId="0F299E2D" w:rsidR="008C7B00" w:rsidRDefault="008C7B00" w:rsidP="008C7B00">
                            <w:pPr>
                              <w:pStyle w:val="ListParagraph"/>
                              <w:tabs>
                                <w:tab w:val="left" w:pos="544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</w:t>
                            </w:r>
                            <w:r w:rsidR="009C360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V</w:t>
                            </w:r>
                            <w:r w:rsidR="0023461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acuum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cleaning</w:t>
                            </w:r>
                          </w:p>
                          <w:p w14:paraId="47692BD1" w14:textId="2BA27EDC" w:rsidR="008C7B00" w:rsidRPr="0023461C" w:rsidRDefault="0023461C" w:rsidP="0023461C">
                            <w:pPr>
                              <w:tabs>
                                <w:tab w:val="left" w:pos="544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2. PERIODICAL CLEANING</w:t>
                            </w:r>
                          </w:p>
                          <w:p w14:paraId="28C2C6F2" w14:textId="77777777" w:rsidR="008C7B00" w:rsidRDefault="008C7B00" w:rsidP="008C7B00">
                            <w:pPr>
                              <w:pStyle w:val="ListParagraph"/>
                              <w:tabs>
                                <w:tab w:val="left" w:pos="544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-carpet cleaning</w:t>
                            </w:r>
                          </w:p>
                          <w:p w14:paraId="5356F978" w14:textId="77777777" w:rsidR="008C7B00" w:rsidRDefault="008C7B00" w:rsidP="008C7B00">
                            <w:pPr>
                              <w:pStyle w:val="ListParagraph"/>
                              <w:tabs>
                                <w:tab w:val="left" w:pos="544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-Maintenance of floor</w:t>
                            </w:r>
                          </w:p>
                          <w:p w14:paraId="4AAD5C57" w14:textId="77777777" w:rsidR="008C7B00" w:rsidRDefault="008C7B00" w:rsidP="008C7B00">
                            <w:pPr>
                              <w:pStyle w:val="ListParagraph"/>
                              <w:tabs>
                                <w:tab w:val="left" w:pos="544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-Windows/glass cleaning</w:t>
                            </w:r>
                          </w:p>
                          <w:p w14:paraId="77BC5716" w14:textId="4AA5D02E" w:rsidR="008C7B00" w:rsidRDefault="009C3608" w:rsidP="008C7B00">
                            <w:pPr>
                              <w:pStyle w:val="ListParagraph"/>
                              <w:tabs>
                                <w:tab w:val="left" w:pos="544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8C7B0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Co</w:t>
                            </w:r>
                            <w:r w:rsidR="0023461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b</w:t>
                            </w:r>
                            <w:r w:rsidR="008C7B0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we</w:t>
                            </w:r>
                            <w:r w:rsidR="0023461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b</w:t>
                            </w:r>
                            <w:r w:rsidR="008C7B0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cleaning</w:t>
                            </w:r>
                          </w:p>
                          <w:p w14:paraId="0F65CCE6" w14:textId="1955B928" w:rsidR="008C7B00" w:rsidRDefault="008C7B00" w:rsidP="008C7B00">
                            <w:pPr>
                              <w:pStyle w:val="ListParagraph"/>
                              <w:tabs>
                                <w:tab w:val="left" w:pos="544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</w:t>
                            </w:r>
                            <w:r w:rsidR="009C360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C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leaning of wall </w:t>
                            </w:r>
                            <w:r w:rsidR="0023461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clothing</w:t>
                            </w:r>
                          </w:p>
                          <w:p w14:paraId="4F72483B" w14:textId="77777777" w:rsidR="008C7B00" w:rsidRDefault="008C7B00" w:rsidP="008C7B00">
                            <w:pPr>
                              <w:pStyle w:val="ListParagraph"/>
                              <w:tabs>
                                <w:tab w:val="left" w:pos="544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-Cleaning of pictures and painting</w:t>
                            </w:r>
                          </w:p>
                          <w:p w14:paraId="6E49CD82" w14:textId="7A8AD149" w:rsidR="008C7B00" w:rsidRPr="0023461C" w:rsidRDefault="0023461C" w:rsidP="0023461C">
                            <w:pPr>
                              <w:tabs>
                                <w:tab w:val="left" w:pos="544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3. SPECIAL CLEANING</w:t>
                            </w:r>
                          </w:p>
                          <w:p w14:paraId="205DD868" w14:textId="538A3A29" w:rsidR="008C7B00" w:rsidRDefault="008C7B00" w:rsidP="008C7B00">
                            <w:pPr>
                              <w:pStyle w:val="ListParagraph"/>
                              <w:tabs>
                                <w:tab w:val="left" w:pos="544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</w:t>
                            </w:r>
                            <w:r w:rsidR="009C360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F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loor polishing</w:t>
                            </w:r>
                          </w:p>
                          <w:p w14:paraId="4B43E213" w14:textId="0F40B8C7" w:rsidR="008C7B00" w:rsidRDefault="008C7B00" w:rsidP="008C7B00">
                            <w:pPr>
                              <w:pStyle w:val="ListParagraph"/>
                              <w:tabs>
                                <w:tab w:val="left" w:pos="544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</w:t>
                            </w:r>
                            <w:r w:rsidR="009C360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C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arpet and sofa </w:t>
                            </w:r>
                            <w:r w:rsidR="0023461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shampooing</w:t>
                            </w:r>
                          </w:p>
                          <w:p w14:paraId="0644DA02" w14:textId="2CC3B1FB" w:rsidR="008C7B00" w:rsidRDefault="008C7B00" w:rsidP="008C7B00">
                            <w:pPr>
                              <w:pStyle w:val="ListParagraph"/>
                              <w:tabs>
                                <w:tab w:val="left" w:pos="544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</w:t>
                            </w:r>
                            <w:r w:rsidR="009C360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F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açade and glass cleaning</w:t>
                            </w:r>
                          </w:p>
                          <w:p w14:paraId="1A6C2FCF" w14:textId="247798DC" w:rsidR="008C7B00" w:rsidRDefault="008C7B00" w:rsidP="008C7B00">
                            <w:pPr>
                              <w:pStyle w:val="ListParagraph"/>
                              <w:tabs>
                                <w:tab w:val="left" w:pos="544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</w:t>
                            </w:r>
                            <w:r w:rsidR="009C360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H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igh pressure cleaning</w:t>
                            </w:r>
                          </w:p>
                          <w:p w14:paraId="4372CAB3" w14:textId="14243800" w:rsidR="008C7B00" w:rsidRDefault="008C7B00" w:rsidP="008C7B00">
                            <w:pPr>
                              <w:pStyle w:val="ListParagraph"/>
                              <w:tabs>
                                <w:tab w:val="left" w:pos="544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Of </w:t>
                            </w:r>
                            <w:r w:rsidR="0023461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outside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areas</w:t>
                            </w:r>
                          </w:p>
                          <w:p w14:paraId="25D71F34" w14:textId="544EFAEC" w:rsidR="008C7B00" w:rsidRDefault="008C7B00" w:rsidP="008C7B00">
                            <w:pPr>
                              <w:pStyle w:val="ListParagraph"/>
                              <w:tabs>
                                <w:tab w:val="left" w:pos="544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-steam cleaning</w:t>
                            </w:r>
                          </w:p>
                          <w:p w14:paraId="74FD0167" w14:textId="57BDF421" w:rsidR="0023461C" w:rsidRPr="0023461C" w:rsidRDefault="0023461C" w:rsidP="0023461C">
                            <w:pPr>
                              <w:tabs>
                                <w:tab w:val="left" w:pos="544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4. SEGMENT CLEANING</w:t>
                            </w:r>
                          </w:p>
                          <w:p w14:paraId="6C7A6E22" w14:textId="69906F2D" w:rsidR="0023461C" w:rsidRDefault="0023461C" w:rsidP="008C7B00">
                            <w:pPr>
                              <w:pStyle w:val="ListParagraph"/>
                              <w:tabs>
                                <w:tab w:val="left" w:pos="544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-Post construction cleaning</w:t>
                            </w:r>
                          </w:p>
                          <w:p w14:paraId="6505F6E0" w14:textId="5A826701" w:rsidR="0023461C" w:rsidRDefault="0023461C" w:rsidP="008C7B00">
                            <w:pPr>
                              <w:pStyle w:val="ListParagraph"/>
                              <w:tabs>
                                <w:tab w:val="left" w:pos="544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</w:t>
                            </w:r>
                            <w:r w:rsidR="009C360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arble crystallizations and grinding polishing</w:t>
                            </w:r>
                          </w:p>
                          <w:p w14:paraId="158C3F4E" w14:textId="3B5345EC" w:rsidR="0023461C" w:rsidRDefault="0023461C" w:rsidP="008C7B00">
                            <w:pPr>
                              <w:pStyle w:val="ListParagraph"/>
                              <w:tabs>
                                <w:tab w:val="left" w:pos="544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</w:t>
                            </w:r>
                            <w:r w:rsidR="009C360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I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ndustrial cleaning</w:t>
                            </w:r>
                          </w:p>
                          <w:p w14:paraId="7B31DCEE" w14:textId="2E7ED16D" w:rsidR="0023461C" w:rsidRPr="008C7B00" w:rsidRDefault="0023461C" w:rsidP="008C7B00">
                            <w:pPr>
                              <w:pStyle w:val="ListParagraph"/>
                              <w:tabs>
                                <w:tab w:val="left" w:pos="544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</w:t>
                            </w:r>
                            <w:r w:rsidR="009C360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pring cleaning</w:t>
                            </w:r>
                          </w:p>
                          <w:p w14:paraId="48D4D021" w14:textId="77777777" w:rsidR="008C7B00" w:rsidRDefault="008C7B00" w:rsidP="008C7B00">
                            <w:pPr>
                              <w:pStyle w:val="ListParagraph"/>
                              <w:tabs>
                                <w:tab w:val="left" w:pos="544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2466E3BC" w14:textId="0A775F3E" w:rsidR="008C7B00" w:rsidRDefault="008C7B0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3CF75" id="_x0000_s1030" type="#_x0000_t202" style="position:absolute;left:0;text-align:left;margin-left:106.5pt;margin-top:12.7pt;width:279pt;height:551.25pt;z-index:251654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" stroked="f">
                <v:textbox>
                  <w:txbxContent>
                    <w:p w14:paraId="67B74D5A" w14:textId="77777777" w:rsidR="008C7B00" w:rsidRDefault="008C7B00" w:rsidP="008C7B0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tabs>
                          <w:tab w:val="left" w:pos="544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DAIRLY CLEANING</w:t>
                      </w:r>
                    </w:p>
                    <w:p w14:paraId="7E1F73A5" w14:textId="64EA0ABB" w:rsidR="008C7B00" w:rsidRDefault="008C7B00" w:rsidP="008C7B00">
                      <w:pPr>
                        <w:pStyle w:val="ListParagraph"/>
                        <w:tabs>
                          <w:tab w:val="left" w:pos="544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</w:t>
                      </w:r>
                      <w:r w:rsidR="009C360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I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nterior and floor cleaning</w:t>
                      </w:r>
                    </w:p>
                    <w:p w14:paraId="17A48E1C" w14:textId="77777777" w:rsidR="008C7B00" w:rsidRDefault="008C7B00" w:rsidP="008C7B00">
                      <w:pPr>
                        <w:pStyle w:val="ListParagraph"/>
                        <w:tabs>
                          <w:tab w:val="left" w:pos="544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-washroom cleaning</w:t>
                      </w:r>
                    </w:p>
                    <w:p w14:paraId="1EEC83BE" w14:textId="08F3100F" w:rsidR="008C7B00" w:rsidRDefault="008C7B00" w:rsidP="008C7B00">
                      <w:pPr>
                        <w:pStyle w:val="ListParagraph"/>
                        <w:tabs>
                          <w:tab w:val="left" w:pos="544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</w:t>
                      </w:r>
                      <w:r w:rsidR="009C360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D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ust control</w:t>
                      </w:r>
                    </w:p>
                    <w:p w14:paraId="7286D302" w14:textId="77777777" w:rsidR="008C7B00" w:rsidRDefault="008C7B00" w:rsidP="008C7B00">
                      <w:pPr>
                        <w:pStyle w:val="ListParagraph"/>
                        <w:tabs>
                          <w:tab w:val="left" w:pos="544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-Removal of garage</w:t>
                      </w:r>
                    </w:p>
                    <w:p w14:paraId="3959DC67" w14:textId="0F299E2D" w:rsidR="008C7B00" w:rsidRDefault="008C7B00" w:rsidP="008C7B00">
                      <w:pPr>
                        <w:pStyle w:val="ListParagraph"/>
                        <w:tabs>
                          <w:tab w:val="left" w:pos="544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</w:t>
                      </w:r>
                      <w:r w:rsidR="009C360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V</w:t>
                      </w:r>
                      <w:r w:rsidR="0023461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acuum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cleaning</w:t>
                      </w:r>
                    </w:p>
                    <w:p w14:paraId="47692BD1" w14:textId="2BA27EDC" w:rsidR="008C7B00" w:rsidRPr="0023461C" w:rsidRDefault="0023461C" w:rsidP="0023461C">
                      <w:pPr>
                        <w:tabs>
                          <w:tab w:val="left" w:pos="544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2. PERIODICAL CLEANING</w:t>
                      </w:r>
                    </w:p>
                    <w:p w14:paraId="28C2C6F2" w14:textId="77777777" w:rsidR="008C7B00" w:rsidRDefault="008C7B00" w:rsidP="008C7B00">
                      <w:pPr>
                        <w:pStyle w:val="ListParagraph"/>
                        <w:tabs>
                          <w:tab w:val="left" w:pos="544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-carpet cleaning</w:t>
                      </w:r>
                    </w:p>
                    <w:p w14:paraId="5356F978" w14:textId="77777777" w:rsidR="008C7B00" w:rsidRDefault="008C7B00" w:rsidP="008C7B00">
                      <w:pPr>
                        <w:pStyle w:val="ListParagraph"/>
                        <w:tabs>
                          <w:tab w:val="left" w:pos="544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-Maintenance of floor</w:t>
                      </w:r>
                    </w:p>
                    <w:p w14:paraId="4AAD5C57" w14:textId="77777777" w:rsidR="008C7B00" w:rsidRDefault="008C7B00" w:rsidP="008C7B00">
                      <w:pPr>
                        <w:pStyle w:val="ListParagraph"/>
                        <w:tabs>
                          <w:tab w:val="left" w:pos="544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-Windows/glass cleaning</w:t>
                      </w:r>
                    </w:p>
                    <w:p w14:paraId="77BC5716" w14:textId="4AA5D02E" w:rsidR="008C7B00" w:rsidRDefault="009C3608" w:rsidP="008C7B00">
                      <w:pPr>
                        <w:pStyle w:val="ListParagraph"/>
                        <w:tabs>
                          <w:tab w:val="left" w:pos="544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 w:rsidR="008C7B00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Co</w:t>
                      </w:r>
                      <w:r w:rsidR="0023461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b</w:t>
                      </w:r>
                      <w:r w:rsidR="008C7B00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we</w:t>
                      </w:r>
                      <w:r w:rsidR="0023461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b</w:t>
                      </w:r>
                      <w:r w:rsidR="008C7B00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cleaning</w:t>
                      </w:r>
                    </w:p>
                    <w:p w14:paraId="0F65CCE6" w14:textId="1955B928" w:rsidR="008C7B00" w:rsidRDefault="008C7B00" w:rsidP="008C7B00">
                      <w:pPr>
                        <w:pStyle w:val="ListParagraph"/>
                        <w:tabs>
                          <w:tab w:val="left" w:pos="544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</w:t>
                      </w:r>
                      <w:r w:rsidR="009C360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C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leaning of wall </w:t>
                      </w:r>
                      <w:r w:rsidR="0023461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clothing</w:t>
                      </w:r>
                    </w:p>
                    <w:p w14:paraId="4F72483B" w14:textId="77777777" w:rsidR="008C7B00" w:rsidRDefault="008C7B00" w:rsidP="008C7B00">
                      <w:pPr>
                        <w:pStyle w:val="ListParagraph"/>
                        <w:tabs>
                          <w:tab w:val="left" w:pos="544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-Cleaning of pictures and painting</w:t>
                      </w:r>
                    </w:p>
                    <w:p w14:paraId="6E49CD82" w14:textId="7A8AD149" w:rsidR="008C7B00" w:rsidRPr="0023461C" w:rsidRDefault="0023461C" w:rsidP="0023461C">
                      <w:pPr>
                        <w:tabs>
                          <w:tab w:val="left" w:pos="544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3. SPECIAL CLEANING</w:t>
                      </w:r>
                    </w:p>
                    <w:p w14:paraId="205DD868" w14:textId="538A3A29" w:rsidR="008C7B00" w:rsidRDefault="008C7B00" w:rsidP="008C7B00">
                      <w:pPr>
                        <w:pStyle w:val="ListParagraph"/>
                        <w:tabs>
                          <w:tab w:val="left" w:pos="544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</w:t>
                      </w:r>
                      <w:r w:rsidR="009C360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F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loor polishing</w:t>
                      </w:r>
                    </w:p>
                    <w:p w14:paraId="4B43E213" w14:textId="0F40B8C7" w:rsidR="008C7B00" w:rsidRDefault="008C7B00" w:rsidP="008C7B00">
                      <w:pPr>
                        <w:pStyle w:val="ListParagraph"/>
                        <w:tabs>
                          <w:tab w:val="left" w:pos="544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</w:t>
                      </w:r>
                      <w:r w:rsidR="009C360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C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arpet and sofa </w:t>
                      </w:r>
                      <w:r w:rsidR="0023461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shampooing</w:t>
                      </w:r>
                    </w:p>
                    <w:p w14:paraId="0644DA02" w14:textId="2CC3B1FB" w:rsidR="008C7B00" w:rsidRDefault="008C7B00" w:rsidP="008C7B00">
                      <w:pPr>
                        <w:pStyle w:val="ListParagraph"/>
                        <w:tabs>
                          <w:tab w:val="left" w:pos="544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</w:t>
                      </w:r>
                      <w:r w:rsidR="009C360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F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açade and glass cleaning</w:t>
                      </w:r>
                    </w:p>
                    <w:p w14:paraId="1A6C2FCF" w14:textId="247798DC" w:rsidR="008C7B00" w:rsidRDefault="008C7B00" w:rsidP="008C7B00">
                      <w:pPr>
                        <w:pStyle w:val="ListParagraph"/>
                        <w:tabs>
                          <w:tab w:val="left" w:pos="544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</w:t>
                      </w:r>
                      <w:r w:rsidR="009C360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H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igh pressure cleaning</w:t>
                      </w:r>
                    </w:p>
                    <w:p w14:paraId="4372CAB3" w14:textId="14243800" w:rsidR="008C7B00" w:rsidRDefault="008C7B00" w:rsidP="008C7B00">
                      <w:pPr>
                        <w:pStyle w:val="ListParagraph"/>
                        <w:tabs>
                          <w:tab w:val="left" w:pos="544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Of </w:t>
                      </w:r>
                      <w:r w:rsidR="0023461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outside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areas</w:t>
                      </w:r>
                    </w:p>
                    <w:p w14:paraId="25D71F34" w14:textId="544EFAEC" w:rsidR="008C7B00" w:rsidRDefault="008C7B00" w:rsidP="008C7B00">
                      <w:pPr>
                        <w:pStyle w:val="ListParagraph"/>
                        <w:tabs>
                          <w:tab w:val="left" w:pos="544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-steam cleaning</w:t>
                      </w:r>
                    </w:p>
                    <w:p w14:paraId="74FD0167" w14:textId="57BDF421" w:rsidR="0023461C" w:rsidRPr="0023461C" w:rsidRDefault="0023461C" w:rsidP="0023461C">
                      <w:pPr>
                        <w:tabs>
                          <w:tab w:val="left" w:pos="544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4. SEGMENT CLEANING</w:t>
                      </w:r>
                    </w:p>
                    <w:p w14:paraId="6C7A6E22" w14:textId="69906F2D" w:rsidR="0023461C" w:rsidRDefault="0023461C" w:rsidP="008C7B00">
                      <w:pPr>
                        <w:pStyle w:val="ListParagraph"/>
                        <w:tabs>
                          <w:tab w:val="left" w:pos="544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-Post construction cleaning</w:t>
                      </w:r>
                    </w:p>
                    <w:p w14:paraId="6505F6E0" w14:textId="5A826701" w:rsidR="0023461C" w:rsidRDefault="0023461C" w:rsidP="008C7B00">
                      <w:pPr>
                        <w:pStyle w:val="ListParagraph"/>
                        <w:tabs>
                          <w:tab w:val="left" w:pos="544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</w:t>
                      </w:r>
                      <w:r w:rsidR="009C360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arble crystallizations and grinding polishing</w:t>
                      </w:r>
                    </w:p>
                    <w:p w14:paraId="158C3F4E" w14:textId="3B5345EC" w:rsidR="0023461C" w:rsidRDefault="0023461C" w:rsidP="008C7B00">
                      <w:pPr>
                        <w:pStyle w:val="ListParagraph"/>
                        <w:tabs>
                          <w:tab w:val="left" w:pos="544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</w:t>
                      </w:r>
                      <w:r w:rsidR="009C360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I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ndustrial cleaning</w:t>
                      </w:r>
                    </w:p>
                    <w:p w14:paraId="7B31DCEE" w14:textId="2E7ED16D" w:rsidR="0023461C" w:rsidRPr="008C7B00" w:rsidRDefault="0023461C" w:rsidP="008C7B00">
                      <w:pPr>
                        <w:pStyle w:val="ListParagraph"/>
                        <w:tabs>
                          <w:tab w:val="left" w:pos="544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</w:t>
                      </w:r>
                      <w:r w:rsidR="009C360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pring cleaning</w:t>
                      </w:r>
                    </w:p>
                    <w:p w14:paraId="48D4D021" w14:textId="77777777" w:rsidR="008C7B00" w:rsidRDefault="008C7B00" w:rsidP="008C7B00">
                      <w:pPr>
                        <w:pStyle w:val="ListParagraph"/>
                        <w:tabs>
                          <w:tab w:val="left" w:pos="544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2466E3BC" w14:textId="0A775F3E" w:rsidR="008C7B00" w:rsidRDefault="008C7B00"/>
                  </w:txbxContent>
                </v:textbox>
                <w10:wrap type="square"/>
              </v:shape>
            </w:pict>
          </mc:Fallback>
        </mc:AlternateContent>
      </w:r>
    </w:p>
    <w:p w14:paraId="13EFC181" w14:textId="01D8DFF3" w:rsidR="008C7B00" w:rsidRDefault="00FD5EB2" w:rsidP="00FD5EB2">
      <w:pPr>
        <w:tabs>
          <w:tab w:val="left" w:pos="544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2747A3D6" w14:textId="6A852848" w:rsidR="008C7B00" w:rsidRDefault="008C7B00" w:rsidP="00FD5EB2">
      <w:pPr>
        <w:tabs>
          <w:tab w:val="left" w:pos="544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4E6D5A87" w14:textId="7FF7693C" w:rsidR="008C7B00" w:rsidRDefault="008C7B00" w:rsidP="00FD5EB2">
      <w:pPr>
        <w:tabs>
          <w:tab w:val="left" w:pos="544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</w:p>
    <w:p w14:paraId="0DBC7CDB" w14:textId="32126A1B" w:rsidR="008C7B00" w:rsidRDefault="008C7B00" w:rsidP="00FD5EB2">
      <w:pPr>
        <w:tabs>
          <w:tab w:val="left" w:pos="5445"/>
        </w:tabs>
        <w:rPr>
          <w:rFonts w:ascii="Times New Roman" w:hAnsi="Times New Roman" w:cs="Times New Roman"/>
          <w:sz w:val="28"/>
          <w:szCs w:val="28"/>
        </w:rPr>
      </w:pPr>
    </w:p>
    <w:p w14:paraId="330E3ACE" w14:textId="60CA73B4" w:rsidR="00AB6547" w:rsidRPr="00FD5EB2" w:rsidRDefault="00AB6547" w:rsidP="00FD5EB2">
      <w:pPr>
        <w:tabs>
          <w:tab w:val="left" w:pos="5445"/>
        </w:tabs>
        <w:rPr>
          <w:rFonts w:ascii="Times New Roman" w:hAnsi="Times New Roman" w:cs="Times New Roman"/>
          <w:sz w:val="28"/>
          <w:szCs w:val="28"/>
        </w:rPr>
      </w:pPr>
      <w:r w:rsidRPr="00FD5EB2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2DE24994" w14:textId="77777777" w:rsidR="00AB6547" w:rsidRPr="00AB6547" w:rsidRDefault="00AB6547" w:rsidP="00AB6547">
      <w:pPr>
        <w:tabs>
          <w:tab w:val="left" w:pos="5445"/>
        </w:tabs>
        <w:rPr>
          <w:rFonts w:ascii="Times New Roman" w:hAnsi="Times New Roman" w:cs="Times New Roman"/>
          <w:sz w:val="28"/>
          <w:szCs w:val="28"/>
        </w:rPr>
      </w:pPr>
    </w:p>
    <w:p w14:paraId="57684DC3" w14:textId="5183D92B" w:rsidR="00AB6547" w:rsidRPr="00AB6547" w:rsidRDefault="00AB6547" w:rsidP="00AB6547">
      <w:pPr>
        <w:tabs>
          <w:tab w:val="left" w:pos="5445"/>
        </w:tabs>
        <w:rPr>
          <w:rFonts w:ascii="Times New Roman" w:hAnsi="Times New Roman" w:cs="Times New Roman"/>
          <w:sz w:val="28"/>
          <w:szCs w:val="28"/>
        </w:rPr>
      </w:pPr>
    </w:p>
    <w:sectPr w:rsidR="00AB6547" w:rsidRPr="00AB6547" w:rsidSect="00BC151D">
      <w:headerReference w:type="default" r:id="rId16"/>
      <w:footerReference w:type="default" r:id="rId17"/>
      <w:pgSz w:w="12240" w:h="15840"/>
      <w:pgMar w:top="23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828250" w14:textId="77777777" w:rsidR="00523703" w:rsidRDefault="00523703" w:rsidP="0043565B">
      <w:pPr>
        <w:spacing w:after="0" w:line="240" w:lineRule="auto"/>
      </w:pPr>
      <w:r>
        <w:separator/>
      </w:r>
    </w:p>
  </w:endnote>
  <w:endnote w:type="continuationSeparator" w:id="0">
    <w:p w14:paraId="10B5FC3B" w14:textId="77777777" w:rsidR="00523703" w:rsidRDefault="00523703" w:rsidP="004356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9E35E0" w14:textId="77777777" w:rsidR="00BB7072" w:rsidRDefault="00BB7072">
    <w:pPr>
      <w:pStyle w:val="Footer"/>
    </w:pPr>
    <w:r>
      <w:t>Capital: 1,000,000</w:t>
    </w:r>
    <w:r w:rsidR="00DC7C9B">
      <w:tab/>
    </w:r>
    <w:r w:rsidR="00DC7C9B">
      <w:tab/>
      <w:t>Tax Payer’s Number: M0116124830131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EE6C03" w14:textId="77777777" w:rsidR="00523703" w:rsidRDefault="00523703" w:rsidP="0043565B">
      <w:pPr>
        <w:spacing w:after="0" w:line="240" w:lineRule="auto"/>
      </w:pPr>
      <w:r>
        <w:separator/>
      </w:r>
    </w:p>
  </w:footnote>
  <w:footnote w:type="continuationSeparator" w:id="0">
    <w:p w14:paraId="453F4689" w14:textId="77777777" w:rsidR="00523703" w:rsidRDefault="00523703" w:rsidP="004356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F17900" w14:textId="2AE8E58B" w:rsidR="0043565B" w:rsidRDefault="004B434C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4A64EC19" wp14:editId="52532272">
              <wp:simplePos x="0" y="0"/>
              <wp:positionH relativeFrom="column">
                <wp:posOffset>-304800</wp:posOffset>
              </wp:positionH>
              <wp:positionV relativeFrom="paragraph">
                <wp:posOffset>676275</wp:posOffset>
              </wp:positionV>
              <wp:extent cx="1924050" cy="238125"/>
              <wp:effectExtent l="0" t="0" r="0" b="9525"/>
              <wp:wrapNone/>
              <wp:docPr id="8" name="Text Box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24050" cy="2381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B5918C8" w14:textId="77777777" w:rsidR="004B434C" w:rsidRPr="006514E0" w:rsidRDefault="004B434C" w:rsidP="004B434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b/>
                              <w:bCs/>
                              <w:noProof/>
                              <w:color w:val="4BACC6" w:themeColor="accent5"/>
                              <w:sz w:val="14"/>
                              <w:szCs w:val="14"/>
                              <w14:shadow w14:blurRad="12700" w14:dist="38100" w14:dir="2700000" w14:sx="100000" w14:sy="100000" w14:kx="0" w14:ky="0" w14:algn="tl">
                                <w14:schemeClr w14:val="accent5">
                                  <w14:lumMod w14:val="60000"/>
                                  <w14:lumOff w14:val="4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rgbClr w14:val="0070C0"/>
                                </w14:solidFill>
                                <w14:prstDash w14:val="solid"/>
                                <w14:round/>
                              </w14:textOutline>
                              <w14:stylisticSets>
                                <w14:styleSet w14:id="6"/>
                              </w14:stylisticSets>
                            </w:rPr>
                          </w:pPr>
                          <w:r w:rsidRPr="006514E0">
                            <w:rPr>
                              <w:rFonts w:ascii="Times New Roman" w:hAnsi="Times New Roman" w:cs="Times New Roman"/>
                              <w:b/>
                              <w:bCs/>
                              <w:noProof/>
                              <w:color w:val="4BACC6" w:themeColor="accent5"/>
                              <w:sz w:val="14"/>
                              <w:szCs w:val="14"/>
                              <w14:shadow w14:blurRad="12700" w14:dist="38100" w14:dir="2700000" w14:sx="100000" w14:sy="100000" w14:kx="0" w14:ky="0" w14:algn="tl">
                                <w14:schemeClr w14:val="accent5">
                                  <w14:lumMod w14:val="60000"/>
                                  <w14:lumOff w14:val="4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rgbClr w14:val="0070C0"/>
                                </w14:solidFill>
                                <w14:prstDash w14:val="solid"/>
                                <w14:round/>
                              </w14:textOutline>
                              <w14:stylisticSets>
                                <w14:styleSet w14:id="6"/>
                              </w14:stylisticSets>
                            </w:rPr>
                            <w:t xml:space="preserve">BISCAM </w:t>
                          </w:r>
                          <w:r w:rsidRPr="006514E0">
                            <w:rPr>
                              <w:rFonts w:ascii="Times New Roman" w:hAnsi="Times New Roman" w:cs="Times New Roman"/>
                              <w:b/>
                              <w:bCs/>
                              <w:noProof/>
                              <w:color w:val="4BACC6" w:themeColor="accent5"/>
                              <w:sz w:val="16"/>
                              <w:szCs w:val="16"/>
                              <w14:shadow w14:blurRad="12700" w14:dist="38100" w14:dir="2700000" w14:sx="100000" w14:sy="100000" w14:kx="0" w14:ky="0" w14:algn="tl">
                                <w14:schemeClr w14:val="accent5">
                                  <w14:lumMod w14:val="60000"/>
                                  <w14:lumOff w14:val="4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rgbClr w14:val="0070C0"/>
                                </w14:solidFill>
                                <w14:prstDash w14:val="solid"/>
                                <w14:round/>
                              </w14:textOutline>
                              <w14:stylisticSets>
                                <w14:styleSet w14:id="6"/>
                              </w14:stylisticSets>
                            </w:rPr>
                            <w:t>CLEANING</w:t>
                          </w:r>
                          <w:r w:rsidRPr="006514E0">
                            <w:rPr>
                              <w:rFonts w:ascii="Times New Roman" w:hAnsi="Times New Roman" w:cs="Times New Roman"/>
                              <w:b/>
                              <w:bCs/>
                              <w:noProof/>
                              <w:color w:val="4BACC6" w:themeColor="accent5"/>
                              <w:sz w:val="14"/>
                              <w:szCs w:val="14"/>
                              <w14:shadow w14:blurRad="12700" w14:dist="38100" w14:dir="2700000" w14:sx="100000" w14:sy="100000" w14:kx="0" w14:ky="0" w14:algn="tl">
                                <w14:schemeClr w14:val="accent5">
                                  <w14:lumMod w14:val="60000"/>
                                  <w14:lumOff w14:val="4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rgbClr w14:val="0070C0"/>
                                </w14:solidFill>
                                <w14:prstDash w14:val="solid"/>
                                <w14:round/>
                              </w14:textOutline>
                              <w14:stylisticSets>
                                <w14:styleSet w14:id="6"/>
                              </w14:stylisticSets>
                            </w:rPr>
                            <w:t xml:space="preserve"> AGENCY</w:t>
                          </w:r>
                        </w:p>
                        <w:p w14:paraId="64188027" w14:textId="77777777" w:rsidR="004B434C" w:rsidRPr="002A59AA" w:rsidRDefault="004B434C" w:rsidP="004B434C">
                          <w:pPr>
                            <w:rPr>
                              <w:b/>
                              <w:bCs/>
                              <w:color w:val="4BACC6" w:themeColor="accent5"/>
                              <w:sz w:val="20"/>
                              <w:szCs w:val="20"/>
                              <w14:shadow w14:blurRad="12700" w14:dist="38100" w14:dir="2700000" w14:sx="100000" w14:sy="100000" w14:kx="0" w14:ky="0" w14:algn="tl">
                                <w14:schemeClr w14:val="accent5">
                                  <w14:lumMod w14:val="60000"/>
                                  <w14:lumOff w14:val="4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rgbClr w14:val="0070C0"/>
                                </w14:solidFill>
                                <w14:prstDash w14:val="solid"/>
                                <w14:round/>
                              </w14:textOutline>
                              <w14:stylisticSets>
                                <w14:styleSet w14:id="6"/>
                              </w14:stylisticSets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CanDown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A64EC19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31" type="#_x0000_t202" style="position:absolute;margin-left:-24pt;margin-top:53.25pt;width:151.5pt;height:18.7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" filled="f" stroked="f">
              <v:textbox>
                <w:txbxContent>
                  <w:p w14:paraId="3B5918C8" w14:textId="77777777" w:rsidR="004B434C" w:rsidRPr="006514E0" w:rsidRDefault="004B434C" w:rsidP="004B434C">
                    <w:pPr>
                      <w:spacing w:after="0" w:line="240" w:lineRule="auto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noProof/>
                        <w:color w:val="4BACC6" w:themeColor="accent5"/>
                        <w:sz w:val="14"/>
                        <w:szCs w:val="14"/>
                        <w14:shadow w14:blurRad="12700" w14:dist="38100" w14:dir="2700000" w14:sx="100000" w14:sy="100000" w14:kx="0" w14:ky="0" w14:algn="tl">
                          <w14:schemeClr w14:val="accent5">
                            <w14:lumMod w14:val="60000"/>
                            <w14:lumOff w14:val="40000"/>
                          </w14:schemeClr>
                        </w14:shadow>
                        <w14:textOutline w14:w="9525" w14:cap="flat" w14:cmpd="sng" w14:algn="ctr">
                          <w14:solidFill>
                            <w14:srgbClr w14:val="0070C0"/>
                          </w14:solidFill>
                          <w14:prstDash w14:val="solid"/>
                          <w14:round/>
                        </w14:textOutline>
                        <w14:stylisticSets>
                          <w14:styleSet w14:id="6"/>
                        </w14:stylisticSets>
                      </w:rPr>
                    </w:pPr>
                    <w:r w:rsidRPr="006514E0">
                      <w:rPr>
                        <w:rFonts w:ascii="Times New Roman" w:hAnsi="Times New Roman" w:cs="Times New Roman"/>
                        <w:b/>
                        <w:bCs/>
                        <w:noProof/>
                        <w:color w:val="4BACC6" w:themeColor="accent5"/>
                        <w:sz w:val="14"/>
                        <w:szCs w:val="14"/>
                        <w14:shadow w14:blurRad="12700" w14:dist="38100" w14:dir="2700000" w14:sx="100000" w14:sy="100000" w14:kx="0" w14:ky="0" w14:algn="tl">
                          <w14:schemeClr w14:val="accent5">
                            <w14:lumMod w14:val="60000"/>
                            <w14:lumOff w14:val="40000"/>
                          </w14:schemeClr>
                        </w14:shadow>
                        <w14:textOutline w14:w="9525" w14:cap="flat" w14:cmpd="sng" w14:algn="ctr">
                          <w14:solidFill>
                            <w14:srgbClr w14:val="0070C0"/>
                          </w14:solidFill>
                          <w14:prstDash w14:val="solid"/>
                          <w14:round/>
                        </w14:textOutline>
                        <w14:stylisticSets>
                          <w14:styleSet w14:id="6"/>
                        </w14:stylisticSets>
                      </w:rPr>
                      <w:t xml:space="preserve">BISCAM </w:t>
                    </w:r>
                    <w:r w:rsidRPr="006514E0">
                      <w:rPr>
                        <w:rFonts w:ascii="Times New Roman" w:hAnsi="Times New Roman" w:cs="Times New Roman"/>
                        <w:b/>
                        <w:bCs/>
                        <w:noProof/>
                        <w:color w:val="4BACC6" w:themeColor="accent5"/>
                        <w:sz w:val="16"/>
                        <w:szCs w:val="16"/>
                        <w14:shadow w14:blurRad="12700" w14:dist="38100" w14:dir="2700000" w14:sx="100000" w14:sy="100000" w14:kx="0" w14:ky="0" w14:algn="tl">
                          <w14:schemeClr w14:val="accent5">
                            <w14:lumMod w14:val="60000"/>
                            <w14:lumOff w14:val="40000"/>
                          </w14:schemeClr>
                        </w14:shadow>
                        <w14:textOutline w14:w="9525" w14:cap="flat" w14:cmpd="sng" w14:algn="ctr">
                          <w14:solidFill>
                            <w14:srgbClr w14:val="0070C0"/>
                          </w14:solidFill>
                          <w14:prstDash w14:val="solid"/>
                          <w14:round/>
                        </w14:textOutline>
                        <w14:stylisticSets>
                          <w14:styleSet w14:id="6"/>
                        </w14:stylisticSets>
                      </w:rPr>
                      <w:t>CLEANING</w:t>
                    </w:r>
                    <w:r w:rsidRPr="006514E0">
                      <w:rPr>
                        <w:rFonts w:ascii="Times New Roman" w:hAnsi="Times New Roman" w:cs="Times New Roman"/>
                        <w:b/>
                        <w:bCs/>
                        <w:noProof/>
                        <w:color w:val="4BACC6" w:themeColor="accent5"/>
                        <w:sz w:val="14"/>
                        <w:szCs w:val="14"/>
                        <w14:shadow w14:blurRad="12700" w14:dist="38100" w14:dir="2700000" w14:sx="100000" w14:sy="100000" w14:kx="0" w14:ky="0" w14:algn="tl">
                          <w14:schemeClr w14:val="accent5">
                            <w14:lumMod w14:val="60000"/>
                            <w14:lumOff w14:val="40000"/>
                          </w14:schemeClr>
                        </w14:shadow>
                        <w14:textOutline w14:w="9525" w14:cap="flat" w14:cmpd="sng" w14:algn="ctr">
                          <w14:solidFill>
                            <w14:srgbClr w14:val="0070C0"/>
                          </w14:solidFill>
                          <w14:prstDash w14:val="solid"/>
                          <w14:round/>
                        </w14:textOutline>
                        <w14:stylisticSets>
                          <w14:styleSet w14:id="6"/>
                        </w14:stylisticSets>
                      </w:rPr>
                      <w:t xml:space="preserve"> AGENCY</w:t>
                    </w:r>
                  </w:p>
                  <w:p w14:paraId="64188027" w14:textId="77777777" w:rsidR="004B434C" w:rsidRPr="002A59AA" w:rsidRDefault="004B434C" w:rsidP="004B434C">
                    <w:pPr>
                      <w:rPr>
                        <w:b/>
                        <w:bCs/>
                        <w:color w:val="4BACC6" w:themeColor="accent5"/>
                        <w:sz w:val="20"/>
                        <w:szCs w:val="20"/>
                        <w14:shadow w14:blurRad="12700" w14:dist="38100" w14:dir="2700000" w14:sx="100000" w14:sy="100000" w14:kx="0" w14:ky="0" w14:algn="tl">
                          <w14:schemeClr w14:val="accent5">
                            <w14:lumMod w14:val="60000"/>
                            <w14:lumOff w14:val="40000"/>
                          </w14:schemeClr>
                        </w14:shadow>
                        <w14:textOutline w14:w="9525" w14:cap="flat" w14:cmpd="sng" w14:algn="ctr">
                          <w14:solidFill>
                            <w14:srgbClr w14:val="0070C0"/>
                          </w14:solidFill>
                          <w14:prstDash w14:val="solid"/>
                          <w14:round/>
                        </w14:textOutline>
                        <w14:stylisticSets>
                          <w14:styleSet w14:id="6"/>
                        </w14:stylisticSets>
                      </w:rPr>
                    </w:pPr>
                  </w:p>
                </w:txbxContent>
              </v:textbox>
            </v:shape>
          </w:pict>
        </mc:Fallback>
      </mc:AlternateContent>
    </w:r>
    <w:r w:rsidR="00000000">
      <w:rPr>
        <w:rFonts w:ascii="Times New Roman" w:hAnsi="Times New Roman" w:cs="Times New Roman"/>
        <w:noProof/>
        <w:sz w:val="24"/>
        <w:szCs w:val="24"/>
      </w:rPr>
      <w:pict w14:anchorId="2D548A58">
        <v:shape id="_x0000_s1027" type="#_x0000_t202" style="position:absolute;margin-left:3.2pt;margin-top:69.95pt;width:89.4pt;height:10.1pt;z-index:251661312;mso-wrap-distance-left:2.88pt;mso-wrap-distance-top:2.88pt;mso-wrap-distance-right:2.88pt;mso-wrap-distance-bottom:2.88pt;mso-position-horizontal-relative:text;mso-position-vertical-relative:text" filled="f" stroked="f" strokecolor="black [0]" insetpen="t" o:cliptowrap="t">
          <v:stroke>
            <o:left v:ext="view" color="black [0]"/>
            <o:top v:ext="view" color="black [0]"/>
            <o:right v:ext="view" color="black [0]"/>
            <o:bottom v:ext="view" color="black [0]"/>
            <o:column v:ext="view" color="black [0]"/>
          </v:stroke>
          <v:shadow color="#eeece1"/>
          <v:textbox style="mso-column-margin:5.76pt" inset="2.88pt,2.88pt,2.88pt,2.88pt">
            <w:txbxContent>
              <w:p w14:paraId="38D80E01" w14:textId="77777777" w:rsidR="0043565B" w:rsidRDefault="0043565B" w:rsidP="0043565B">
                <w:pPr>
                  <w:widowControl w:val="0"/>
                  <w:jc w:val="center"/>
                  <w:rPr>
                    <w:rFonts w:ascii="Bradley Hand ITC" w:hAnsi="Bradley Hand ITC"/>
                    <w:b/>
                    <w:bCs/>
                    <w:sz w:val="38"/>
                    <w:szCs w:val="38"/>
                  </w:rPr>
                </w:pPr>
                <w:r>
                  <w:rPr>
                    <w:rFonts w:ascii="Bradley Hand ITC" w:hAnsi="Bradley Hand ITC"/>
                    <w:b/>
                    <w:bCs/>
                    <w:sz w:val="38"/>
                    <w:szCs w:val="38"/>
                  </w:rPr>
                  <w:t>Now, we keep it clean.</w:t>
                </w:r>
              </w:p>
            </w:txbxContent>
          </v:textbox>
        </v:shape>
      </w:pict>
    </w:r>
    <w:r w:rsidR="00000000">
      <w:rPr>
        <w:rFonts w:ascii="Times New Roman" w:hAnsi="Times New Roman" w:cs="Times New Roman"/>
        <w:noProof/>
        <w:sz w:val="24"/>
        <w:szCs w:val="24"/>
      </w:rPr>
      <w:pict w14:anchorId="0E214842">
        <v:rect id="_x0000_s1026" style="position:absolute;margin-left:3.4pt;margin-top:-25.75pt;width:89.6pt;height:85.4pt;z-index:251660288;mso-wrap-distance-left:2.88pt;mso-wrap-distance-top:2.88pt;mso-wrap-distance-right:2.88pt;mso-wrap-distance-bottom:2.88pt;mso-position-horizontal-relative:text;mso-position-vertical-relative:text" o:preferrelative="t" filled="f" stroked="f" strokecolor="black [0]" insetpen="t" o:cliptowrap="t">
          <v:stroke>
            <o:left v:ext="view" color="black [0]"/>
            <o:top v:ext="view" color="black [0]"/>
            <o:right v:ext="view" color="black [0]"/>
            <o:bottom v:ext="view" color="black [0]"/>
            <o:column v:ext="view" color="black [0]"/>
          </v:stroke>
          <v:imagedata r:id="rId1" o:title="janitorial_pic Logo type2"/>
          <v:shadow color="#eeece1"/>
          <v:path o:extrusionok="f"/>
          <o:lock v:ext="edit" aspectratio="t"/>
        </v:rect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BD5E6D"/>
    <w:multiLevelType w:val="hybridMultilevel"/>
    <w:tmpl w:val="336AB9F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E9B3344"/>
    <w:multiLevelType w:val="hybridMultilevel"/>
    <w:tmpl w:val="2C308D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49618B"/>
    <w:multiLevelType w:val="hybridMultilevel"/>
    <w:tmpl w:val="9CC6F4F4"/>
    <w:lvl w:ilvl="0" w:tplc="44A4A23E">
      <w:numFmt w:val="bullet"/>
      <w:lvlText w:val="-"/>
      <w:lvlJc w:val="left"/>
      <w:pPr>
        <w:ind w:left="720" w:hanging="360"/>
      </w:pPr>
      <w:rPr>
        <w:rFonts w:ascii="Times" w:eastAsiaTheme="minorHAnsi" w:hAnsi="Times" w:cs="Times" w:hint="default"/>
        <w:color w:val="252525"/>
        <w:sz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886FEC"/>
    <w:multiLevelType w:val="hybridMultilevel"/>
    <w:tmpl w:val="D4AA3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87036471">
    <w:abstractNumId w:val="2"/>
  </w:num>
  <w:num w:numId="2" w16cid:durableId="649670871">
    <w:abstractNumId w:val="3"/>
  </w:num>
  <w:num w:numId="3" w16cid:durableId="336620364">
    <w:abstractNumId w:val="0"/>
  </w:num>
  <w:num w:numId="4" w16cid:durableId="3414439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79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3565B"/>
    <w:rsid w:val="00081242"/>
    <w:rsid w:val="000F49E7"/>
    <w:rsid w:val="000F5F55"/>
    <w:rsid w:val="00157CC0"/>
    <w:rsid w:val="00195AD9"/>
    <w:rsid w:val="001F41C3"/>
    <w:rsid w:val="0023461C"/>
    <w:rsid w:val="00236428"/>
    <w:rsid w:val="0028110C"/>
    <w:rsid w:val="00284020"/>
    <w:rsid w:val="002A3319"/>
    <w:rsid w:val="002A59AA"/>
    <w:rsid w:val="00303EC2"/>
    <w:rsid w:val="00325801"/>
    <w:rsid w:val="003A3D55"/>
    <w:rsid w:val="003A7A64"/>
    <w:rsid w:val="00413E9A"/>
    <w:rsid w:val="0043565B"/>
    <w:rsid w:val="00442CFA"/>
    <w:rsid w:val="00456A8F"/>
    <w:rsid w:val="004B434C"/>
    <w:rsid w:val="004B7A01"/>
    <w:rsid w:val="004D38FB"/>
    <w:rsid w:val="00523703"/>
    <w:rsid w:val="00556F50"/>
    <w:rsid w:val="005C48F8"/>
    <w:rsid w:val="006514E0"/>
    <w:rsid w:val="006A79E8"/>
    <w:rsid w:val="006D7C11"/>
    <w:rsid w:val="006E7BA3"/>
    <w:rsid w:val="00745918"/>
    <w:rsid w:val="0075740F"/>
    <w:rsid w:val="00806881"/>
    <w:rsid w:val="0083055D"/>
    <w:rsid w:val="008C7B00"/>
    <w:rsid w:val="008D5ABD"/>
    <w:rsid w:val="008D7F6A"/>
    <w:rsid w:val="009C3608"/>
    <w:rsid w:val="009C7FAA"/>
    <w:rsid w:val="009D0508"/>
    <w:rsid w:val="00A71717"/>
    <w:rsid w:val="00A71E86"/>
    <w:rsid w:val="00AB6547"/>
    <w:rsid w:val="00AF3CDD"/>
    <w:rsid w:val="00B03480"/>
    <w:rsid w:val="00BB7072"/>
    <w:rsid w:val="00BC151D"/>
    <w:rsid w:val="00BD152F"/>
    <w:rsid w:val="00C3647D"/>
    <w:rsid w:val="00C64D05"/>
    <w:rsid w:val="00C76F0B"/>
    <w:rsid w:val="00CA4456"/>
    <w:rsid w:val="00CD10C8"/>
    <w:rsid w:val="00D42C26"/>
    <w:rsid w:val="00DC7C9B"/>
    <w:rsid w:val="00E23662"/>
    <w:rsid w:val="00E418EF"/>
    <w:rsid w:val="00E62FAC"/>
    <w:rsid w:val="00F5241E"/>
    <w:rsid w:val="00FB470A"/>
    <w:rsid w:val="00FD5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9"/>
    <o:shapelayout v:ext="edit">
      <o:idmap v:ext="edit" data="2"/>
    </o:shapelayout>
  </w:shapeDefaults>
  <w:decimalSymbol w:val="."/>
  <w:listSeparator w:val=","/>
  <w14:docId w14:val="7702E644"/>
  <w15:docId w15:val="{DFDA747A-F20F-4B44-A86C-6610EF8552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356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565B"/>
  </w:style>
  <w:style w:type="paragraph" w:styleId="Footer">
    <w:name w:val="footer"/>
    <w:basedOn w:val="Normal"/>
    <w:link w:val="FooterChar"/>
    <w:uiPriority w:val="99"/>
    <w:unhideWhenUsed/>
    <w:rsid w:val="004356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565B"/>
  </w:style>
  <w:style w:type="paragraph" w:styleId="ListParagraph">
    <w:name w:val="List Paragraph"/>
    <w:basedOn w:val="Normal"/>
    <w:uiPriority w:val="34"/>
    <w:qFormat/>
    <w:rsid w:val="00CA445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E7B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7BA3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E418EF"/>
  </w:style>
  <w:style w:type="character" w:styleId="Hyperlink">
    <w:name w:val="Hyperlink"/>
    <w:basedOn w:val="DefaultParagraphFont"/>
    <w:uiPriority w:val="99"/>
    <w:unhideWhenUsed/>
    <w:rsid w:val="00E418EF"/>
    <w:rPr>
      <w:color w:val="0000FF"/>
      <w:u w:val="single"/>
    </w:rPr>
  </w:style>
  <w:style w:type="paragraph" w:styleId="NoSpacing">
    <w:name w:val="No Spacing"/>
    <w:link w:val="NoSpacingChar"/>
    <w:uiPriority w:val="1"/>
    <w:qFormat/>
    <w:rsid w:val="00BC151D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BC151D"/>
    <w:rPr>
      <w:rFonts w:eastAsiaTheme="minorEastAsia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376</TotalTime>
  <Pages>4</Pages>
  <Words>186</Words>
  <Characters>1063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petra priso</dc:creator>
  <cp:lastModifiedBy>237683079785</cp:lastModifiedBy>
  <cp:revision>28</cp:revision>
  <dcterms:created xsi:type="dcterms:W3CDTF">2016-11-18T05:37:00Z</dcterms:created>
  <dcterms:modified xsi:type="dcterms:W3CDTF">2023-02-25T10:36:00Z</dcterms:modified>
</cp:coreProperties>
</file>